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42D" w:rsidRPr="00EE3E6F" w:rsidRDefault="0074542D" w:rsidP="0074542D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E3E6F">
        <w:rPr>
          <w:rFonts w:ascii="PT Astra Serif" w:hAnsi="PT Astra Serif" w:cs="Times New Roman"/>
          <w:color w:val="000000"/>
          <w:sz w:val="28"/>
          <w:szCs w:val="28"/>
        </w:rPr>
        <w:t xml:space="preserve">Приложение к приказу </w:t>
      </w:r>
    </w:p>
    <w:p w:rsidR="0074542D" w:rsidRPr="00EE3E6F" w:rsidRDefault="0074542D" w:rsidP="0074542D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E3E6F">
        <w:rPr>
          <w:rFonts w:ascii="PT Astra Serif" w:hAnsi="PT Astra Serif" w:cs="Times New Roman"/>
          <w:color w:val="000000"/>
          <w:sz w:val="28"/>
          <w:szCs w:val="28"/>
        </w:rPr>
        <w:t>министерства финансов Саратовской области</w:t>
      </w:r>
    </w:p>
    <w:p w:rsidR="0074542D" w:rsidRPr="00EC2D18" w:rsidRDefault="0074542D" w:rsidP="0074542D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E3E6F">
        <w:rPr>
          <w:rFonts w:ascii="PT Astra Serif" w:hAnsi="PT Astra Serif" w:cs="Times New Roman"/>
          <w:color w:val="000000"/>
          <w:sz w:val="28"/>
          <w:szCs w:val="28"/>
        </w:rPr>
        <w:t>от</w:t>
      </w:r>
      <w:r w:rsidR="00937C0E"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r w:rsidR="00805BA8">
        <w:rPr>
          <w:rFonts w:ascii="PT Astra Serif" w:hAnsi="PT Astra Serif" w:cs="Times New Roman"/>
          <w:color w:val="000000"/>
          <w:sz w:val="28"/>
          <w:szCs w:val="28"/>
        </w:rPr>
        <w:t>01.07.2025</w:t>
      </w:r>
      <w:r w:rsidR="00C04B7F"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r w:rsidR="000655D3" w:rsidRPr="00EE3E6F">
        <w:rPr>
          <w:rFonts w:ascii="PT Astra Serif" w:hAnsi="PT Astra Serif" w:cs="Times New Roman"/>
          <w:color w:val="000000"/>
          <w:sz w:val="28"/>
          <w:szCs w:val="28"/>
        </w:rPr>
        <w:t xml:space="preserve"> № </w:t>
      </w:r>
      <w:r w:rsidR="00805BA8">
        <w:rPr>
          <w:rFonts w:ascii="PT Astra Serif" w:hAnsi="PT Astra Serif" w:cs="Times New Roman"/>
          <w:color w:val="000000"/>
          <w:sz w:val="28"/>
          <w:szCs w:val="28"/>
        </w:rPr>
        <w:t>262</w:t>
      </w:r>
      <w:bookmarkStart w:id="0" w:name="_GoBack"/>
      <w:bookmarkEnd w:id="0"/>
    </w:p>
    <w:p w:rsidR="0074542D" w:rsidRPr="00EE3E6F" w:rsidRDefault="0074542D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B653B6" w:rsidRPr="00EE3E6F" w:rsidRDefault="0074542D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E3E6F">
        <w:rPr>
          <w:rFonts w:ascii="PT Astra Serif" w:hAnsi="PT Astra Serif" w:cs="Times New Roman"/>
          <w:color w:val="000000"/>
          <w:sz w:val="28"/>
          <w:szCs w:val="28"/>
        </w:rPr>
        <w:t>«</w:t>
      </w:r>
      <w:r w:rsidR="00B653B6" w:rsidRPr="00EE3E6F">
        <w:rPr>
          <w:rFonts w:ascii="PT Astra Serif" w:hAnsi="PT Astra Serif" w:cs="Times New Roman"/>
          <w:color w:val="000000"/>
          <w:sz w:val="28"/>
          <w:szCs w:val="28"/>
        </w:rPr>
        <w:t>УТВЕРЖДЕН</w:t>
      </w:r>
    </w:p>
    <w:p w:rsidR="00B653B6" w:rsidRPr="00EE3E6F" w:rsidRDefault="00B653B6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E3E6F">
        <w:rPr>
          <w:rFonts w:ascii="PT Astra Serif" w:hAnsi="PT Astra Serif" w:cs="Times New Roman"/>
          <w:color w:val="000000"/>
          <w:sz w:val="28"/>
          <w:szCs w:val="28"/>
        </w:rPr>
        <w:t xml:space="preserve">приказом министерства финансов </w:t>
      </w:r>
    </w:p>
    <w:p w:rsidR="00B653B6" w:rsidRPr="00EE3E6F" w:rsidRDefault="00B653B6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EE3E6F">
        <w:rPr>
          <w:rFonts w:ascii="PT Astra Serif" w:hAnsi="PT Astra Serif" w:cs="Times New Roman"/>
          <w:color w:val="000000"/>
          <w:sz w:val="28"/>
          <w:szCs w:val="28"/>
        </w:rPr>
        <w:t>Саратовской области от 28.12.2024 № 487</w:t>
      </w:r>
    </w:p>
    <w:p w:rsidR="00B653B6" w:rsidRPr="00EE3E6F" w:rsidRDefault="00B653B6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B653B6" w:rsidRPr="00EE3E6F" w:rsidRDefault="00B653B6" w:rsidP="00B653B6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B653B6" w:rsidRPr="00EE3E6F" w:rsidRDefault="00B653B6" w:rsidP="00B653B6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  <w:r w:rsidRPr="00EE3E6F">
        <w:rPr>
          <w:rFonts w:ascii="PT Astra Serif" w:hAnsi="PT Astra Serif" w:cs="Times New Roman"/>
          <w:b/>
          <w:sz w:val="28"/>
          <w:szCs w:val="28"/>
        </w:rPr>
        <w:t xml:space="preserve">Перечень </w:t>
      </w:r>
    </w:p>
    <w:p w:rsidR="00B653B6" w:rsidRPr="00EE3E6F" w:rsidRDefault="00B653B6" w:rsidP="00B653B6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  <w:r w:rsidRPr="00EE3E6F">
        <w:rPr>
          <w:rFonts w:ascii="PT Astra Serif" w:hAnsi="PT Astra Serif" w:cs="Times New Roman"/>
          <w:b/>
          <w:sz w:val="28"/>
          <w:szCs w:val="28"/>
        </w:rPr>
        <w:t>кодов цели областных межбюджетных трансфертов на 2025 год и на плановый период 2026 и 2027 годов</w:t>
      </w:r>
    </w:p>
    <w:p w:rsidR="00EE7C06" w:rsidRPr="00EE3E6F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sz w:val="16"/>
          <w:szCs w:val="16"/>
        </w:rPr>
      </w:pPr>
    </w:p>
    <w:tbl>
      <w:tblPr>
        <w:tblStyle w:val="a7"/>
        <w:tblW w:w="1530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4"/>
        <w:gridCol w:w="8224"/>
        <w:gridCol w:w="1985"/>
        <w:gridCol w:w="2976"/>
      </w:tblGrid>
      <w:tr w:rsidR="004B53CE" w:rsidRPr="00EE3E6F" w:rsidTr="004B53CE">
        <w:trPr>
          <w:trHeight w:val="621"/>
          <w:tblHeader/>
        </w:trPr>
        <w:tc>
          <w:tcPr>
            <w:tcW w:w="10348" w:type="dxa"/>
            <w:gridSpan w:val="2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985" w:type="dxa"/>
            <w:vMerge w:val="restart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2976" w:type="dxa"/>
            <w:vMerge w:val="restart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Примечание: главные распорядители средств </w:t>
            </w:r>
            <w:proofErr w:type="gramStart"/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</w:tr>
      <w:tr w:rsidR="004B53CE" w:rsidRPr="00EE3E6F" w:rsidTr="004B53CE">
        <w:trPr>
          <w:trHeight w:val="70"/>
          <w:tblHeader/>
        </w:trPr>
        <w:tc>
          <w:tcPr>
            <w:tcW w:w="2124" w:type="dxa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224" w:type="dxa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vMerge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4B53CE" w:rsidRPr="00EE3E6F" w:rsidTr="004B53CE">
        <w:trPr>
          <w:trHeight w:val="367"/>
        </w:trPr>
        <w:tc>
          <w:tcPr>
            <w:tcW w:w="153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4B53CE" w:rsidRPr="00EE3E6F" w:rsidTr="004B53CE">
        <w:trPr>
          <w:trHeight w:val="1738"/>
        </w:trPr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8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осуществлению деятельности по опеке и попеч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ции, обеспечение деятельности штатных работников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1976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осуществлению деятельности по опеке и попеч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тельству в отношении несовершеннолетних граждан в части расходов на обеспечение деятельности по сохранению, содержанию и ремонту пусту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700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Финансовое обеспечение образовательной деятельности муниципальных д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школьных образовательных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ED1804">
        <w:trPr>
          <w:trHeight w:val="1120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51 3 02 76900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зующих основную общеобразовательную программу дошкольного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1815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51 3 02 77800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1244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Компенсация родительской платы за присмотр и уход за детьми  в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тельных организациях, реализующих образовательную программу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дошкол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ного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100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образовательной деятельности муниципальных 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щеобразовательных учреждений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1964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(законным представ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A24E1A">
        <w:trPr>
          <w:trHeight w:val="126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организациях, реализующих образовательные пр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граммы начального общего, основного общего и среднего общего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  <w:proofErr w:type="gramEnd"/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458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51 3 03 77300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мочий по организации предоставления питания отдельным категориям об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чающихся в муниципальных образовательных организациях, реализующих образовательные программы начального общего, основного общего и сре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него общего образования, по предоставлению компенсации стоимости гор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чего питания родителям (законным представителям) обучающихся по обр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зовательным программам начального общего образования на дому детей-инвалидов и детей, нуждающихся в длительном лечении, которые по состо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нию здоровья временно или постоянно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циях, реализующих образовательную программу дошкольного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1531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65 3 01 76500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мочий по образованию и обеспечению деятельности административных к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миссий, определению перечня должностных лиц, уполномоченных соста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лять протоколы об административных правонарушениях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территориальных образ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ваний Саратовской обл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4B53CE" w:rsidRPr="00EE3E6F" w:rsidTr="004B53CE">
        <w:trPr>
          <w:trHeight w:val="73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мочий по созданию и организации деятельности комиссий по делам нес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вершеннолетних и защите их прав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Комиссия по делам нес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вершеннолетних и защите их прав при Правител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стве Саратовской области</w:t>
            </w:r>
          </w:p>
        </w:tc>
      </w:tr>
      <w:tr w:rsidR="004B53CE" w:rsidRPr="00EE3E6F" w:rsidTr="004B53CE">
        <w:trPr>
          <w:trHeight w:val="773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предоставлению д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таций поселениям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4B53CE" w:rsidRPr="00EE3E6F" w:rsidTr="00845D14">
        <w:trPr>
          <w:trHeight w:val="211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66 3 01 77150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санкционированию финансовыми органами мун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4B53CE" w:rsidRPr="00EE3E6F" w:rsidTr="004B53CE">
        <w:trPr>
          <w:trHeight w:val="1559"/>
        </w:trPr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8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осуществлению регионального государственного жилищного контроля (надзора) и регионального государственного лиценз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онного контроля за осуществлением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предпринимательской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по управлению многоквартирными домами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Государственная жили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щ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ная инспекция Сарато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4B53CE" w:rsidRPr="00EE3E6F" w:rsidTr="007E4D0C">
        <w:trPr>
          <w:trHeight w:val="1053"/>
        </w:trPr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8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организации проведения мероприятий при ос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ществлении деятельности по обращению с животными без владельцев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Правительства Сарато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4B53CE" w:rsidRPr="00EE3E6F" w:rsidTr="004B53CE">
        <w:tc>
          <w:tcPr>
            <w:tcW w:w="1530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EE3E6F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4B53CE" w:rsidRPr="00EE3E6F" w:rsidTr="004B53CE">
        <w:trPr>
          <w:trHeight w:val="856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856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rPr>
          <w:trHeight w:val="856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845D14" w:rsidRPr="00EE3E6F" w:rsidTr="007E4D0C">
        <w:trPr>
          <w:trHeight w:val="64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D14" w:rsidRPr="00C13C93" w:rsidRDefault="00845D1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D14" w:rsidRPr="00C13C93" w:rsidRDefault="00845D1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D14" w:rsidRPr="00C13C93" w:rsidRDefault="00845D1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72110-007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D14" w:rsidRPr="00C13C93" w:rsidRDefault="00845D1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7E4D0C">
        <w:trPr>
          <w:trHeight w:val="64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51 1 01 72120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Ю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А7501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</w:tcPr>
          <w:p w:rsidR="004B53CE" w:rsidRPr="00EE3E6F" w:rsidRDefault="004B53CE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ных систем образования (объекты, планируемые к реализации в рамках двух финансовых лет) (в рамках достижения соответствующих задач федеральн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А7501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Ю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А7502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</w:tcPr>
          <w:p w:rsidR="004B53CE" w:rsidRPr="00EE3E6F" w:rsidRDefault="004B53CE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ных систем образования (объекты, планируемые к реализации в рамках одн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го финансового года) (в рамках достижения соответствующих задач фед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рального проекта)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А7502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Я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А3150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896B1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ную деятельность по образовательным программам дошкольного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(в рамках достижения соответствующих задач федерального проекта)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А3150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EE3E6F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53 1 02 72920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9332C2" w:rsidRPr="00EE3E6F" w:rsidTr="004B53CE">
        <w:trPr>
          <w:trHeight w:val="124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EE3E6F" w:rsidRDefault="009332C2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53 1 02 79920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EE3E6F" w:rsidRDefault="009332C2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повышению качества водоснабжения и водоо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ведения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EE3E6F" w:rsidRDefault="009332C2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79920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EE3E6F" w:rsidRDefault="009332C2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AD095E">
        <w:trPr>
          <w:trHeight w:val="97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55 1 04 А4670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А4670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4B53CE" w:rsidRPr="00EE3E6F" w:rsidTr="004B53CE">
        <w:trPr>
          <w:trHeight w:val="48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56 1 01 А7532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«умной» спортивной площадки (м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дульное спортивное сооружение) (средства для достижения показателей 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зультативности)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А7532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C852C3" w:rsidRPr="00EE3E6F" w:rsidTr="00ED1804">
        <w:trPr>
          <w:trHeight w:val="978"/>
        </w:trPr>
        <w:tc>
          <w:tcPr>
            <w:tcW w:w="2124" w:type="dxa"/>
            <w:shd w:val="clear" w:color="auto" w:fill="auto"/>
            <w:vAlign w:val="center"/>
          </w:tcPr>
          <w:p w:rsidR="00C852C3" w:rsidRPr="00ED1804" w:rsidRDefault="00C852C3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56 1 Ю</w:t>
            </w:r>
            <w:proofErr w:type="gramStart"/>
            <w:r w:rsidRPr="00ED1804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proofErr w:type="gramEnd"/>
            <w:r w:rsidRPr="00ED1804">
              <w:rPr>
                <w:rFonts w:ascii="PT Astra Serif" w:hAnsi="PT Astra Serif" w:cs="Times New Roman"/>
                <w:sz w:val="24"/>
                <w:szCs w:val="24"/>
              </w:rPr>
              <w:t xml:space="preserve"> А1160</w:t>
            </w:r>
          </w:p>
        </w:tc>
        <w:tc>
          <w:tcPr>
            <w:tcW w:w="8224" w:type="dxa"/>
            <w:shd w:val="clear" w:color="auto" w:fill="auto"/>
          </w:tcPr>
          <w:p w:rsidR="00C852C3" w:rsidRPr="00ED1804" w:rsidRDefault="00C852C3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Реализация программы комплексного развития молодежной политики в субъектах Российской Федерации «Регион для молодых» (средства для д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стижения показателей результативности)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852C3" w:rsidRPr="00ED1804" w:rsidRDefault="00C852C3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А1160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852C3" w:rsidRPr="00ED1804" w:rsidRDefault="00C852C3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Комитет молодежной п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литики Саратовской обл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4B53CE" w:rsidRPr="00EE3E6F" w:rsidTr="0063628E">
        <w:trPr>
          <w:trHeight w:val="695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58 1 01 79880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8C102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комплексных кадастровых работ местного значения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79880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имуществом Саратовской области</w:t>
            </w:r>
          </w:p>
        </w:tc>
      </w:tr>
      <w:tr w:rsidR="0063041A" w:rsidRPr="00EE3E6F" w:rsidTr="0063628E">
        <w:trPr>
          <w:trHeight w:val="990"/>
        </w:trPr>
        <w:tc>
          <w:tcPr>
            <w:tcW w:w="2124" w:type="dxa"/>
            <w:shd w:val="clear" w:color="auto" w:fill="auto"/>
            <w:vAlign w:val="center"/>
          </w:tcPr>
          <w:p w:rsidR="0063041A" w:rsidRPr="00EE3E6F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58 3 05 71100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EE3E6F" w:rsidRDefault="006304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EE3E6F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EE3E6F" w:rsidRDefault="0063041A" w:rsidP="004E228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экономич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е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ского развития Сарато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в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ской области</w:t>
            </w:r>
          </w:p>
        </w:tc>
      </w:tr>
      <w:tr w:rsidR="00110E26" w:rsidRPr="00EE3E6F" w:rsidTr="00110E26">
        <w:trPr>
          <w:trHeight w:val="886"/>
        </w:trPr>
        <w:tc>
          <w:tcPr>
            <w:tcW w:w="2124" w:type="dxa"/>
            <w:shd w:val="clear" w:color="auto" w:fill="auto"/>
            <w:vAlign w:val="center"/>
          </w:tcPr>
          <w:p w:rsidR="00110E26" w:rsidRPr="00223751" w:rsidRDefault="00110E26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23751">
              <w:rPr>
                <w:rFonts w:ascii="PT Astra Serif" w:hAnsi="PT Astra Serif" w:cs="Times New Roman"/>
                <w:sz w:val="24"/>
                <w:szCs w:val="24"/>
              </w:rPr>
              <w:t>60 1 02 9Д067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110E26" w:rsidRPr="00223751" w:rsidRDefault="00110E26" w:rsidP="00110E2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23751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22375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23751">
              <w:rPr>
                <w:rFonts w:ascii="PT Astra Serif" w:hAnsi="PT Astra Serif" w:cs="Times New Roman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10E26" w:rsidRPr="00223751" w:rsidRDefault="00110E26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23751">
              <w:rPr>
                <w:rFonts w:ascii="PT Astra Serif" w:hAnsi="PT Astra Serif" w:cs="Times New Roman"/>
                <w:sz w:val="24"/>
                <w:szCs w:val="24"/>
              </w:rPr>
              <w:t>9Д067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110E26" w:rsidRPr="00223751" w:rsidRDefault="00110E26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23751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255206" w:rsidRPr="00EE3E6F" w:rsidTr="004E2288">
        <w:trPr>
          <w:trHeight w:val="886"/>
        </w:trPr>
        <w:tc>
          <w:tcPr>
            <w:tcW w:w="2124" w:type="dxa"/>
            <w:shd w:val="clear" w:color="auto" w:fill="auto"/>
            <w:vAlign w:val="center"/>
          </w:tcPr>
          <w:p w:rsidR="00255206" w:rsidRPr="00EE3E6F" w:rsidRDefault="00255206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60 1 И8 9Д097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255206" w:rsidRPr="00EE3E6F" w:rsidRDefault="00255206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55206" w:rsidRPr="00EE3E6F" w:rsidRDefault="00255206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9Д097</w:t>
            </w:r>
          </w:p>
        </w:tc>
        <w:tc>
          <w:tcPr>
            <w:tcW w:w="2976" w:type="dxa"/>
            <w:shd w:val="clear" w:color="auto" w:fill="auto"/>
          </w:tcPr>
          <w:p w:rsidR="00255206" w:rsidRPr="00EE3E6F" w:rsidRDefault="00255206" w:rsidP="004E228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дорожного хозяйства Саратовской о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б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ласти</w:t>
            </w:r>
          </w:p>
        </w:tc>
      </w:tr>
      <w:tr w:rsidR="00255206" w:rsidRPr="00EE3E6F" w:rsidTr="004E2288">
        <w:trPr>
          <w:trHeight w:val="411"/>
        </w:trPr>
        <w:tc>
          <w:tcPr>
            <w:tcW w:w="2124" w:type="dxa"/>
            <w:shd w:val="clear" w:color="auto" w:fill="auto"/>
            <w:vAlign w:val="center"/>
          </w:tcPr>
          <w:p w:rsidR="00255206" w:rsidRPr="00EE3E6F" w:rsidRDefault="0025520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60 3 02 9Д017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255206" w:rsidRPr="00EE3E6F" w:rsidRDefault="00255206" w:rsidP="0058386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55206" w:rsidRPr="00EE3E6F" w:rsidRDefault="0025520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9Д017</w:t>
            </w:r>
          </w:p>
        </w:tc>
        <w:tc>
          <w:tcPr>
            <w:tcW w:w="2976" w:type="dxa"/>
            <w:shd w:val="clear" w:color="auto" w:fill="auto"/>
          </w:tcPr>
          <w:p w:rsidR="00255206" w:rsidRPr="00EE3E6F" w:rsidRDefault="00255206" w:rsidP="004E228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дорожного хозяйства Саратовской о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б</w:t>
            </w:r>
            <w:r w:rsidRPr="00EE3E6F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ласти</w:t>
            </w:r>
          </w:p>
        </w:tc>
      </w:tr>
      <w:tr w:rsidR="00C852C3" w:rsidRPr="00EE3E6F" w:rsidTr="004B53CE">
        <w:trPr>
          <w:trHeight w:val="477"/>
        </w:trPr>
        <w:tc>
          <w:tcPr>
            <w:tcW w:w="2124" w:type="dxa"/>
            <w:shd w:val="clear" w:color="auto" w:fill="auto"/>
            <w:vAlign w:val="center"/>
          </w:tcPr>
          <w:p w:rsidR="00C852C3" w:rsidRPr="00ED1804" w:rsidRDefault="00C852C3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62 1 01 А1131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C852C3" w:rsidRPr="00ED1804" w:rsidRDefault="00C852C3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Строительство (реконструкция, в том числе с элементами реставрации, те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ническое перевооружение) объектов государственной (муниципальной) со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ственности Саратовской области (в рамках достижения соответствующих з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852C3" w:rsidRPr="00ED1804" w:rsidRDefault="00C852C3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А1131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852C3" w:rsidRPr="00ED1804" w:rsidRDefault="00C852C3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4B53CE">
        <w:trPr>
          <w:trHeight w:val="477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66 1 01 72100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63041A" w:rsidRPr="00EE3E6F" w:rsidTr="0063628E">
        <w:trPr>
          <w:trHeight w:val="1192"/>
        </w:trPr>
        <w:tc>
          <w:tcPr>
            <w:tcW w:w="2124" w:type="dxa"/>
            <w:shd w:val="clear" w:color="auto" w:fill="auto"/>
            <w:vAlign w:val="center"/>
          </w:tcPr>
          <w:p w:rsidR="0063041A" w:rsidRPr="00EE3E6F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66 1 04 79840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EE3E6F" w:rsidRDefault="006304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Ремонт систем водоснабжения в крупнейших отдаленных малонаселенных муниципальных образованиях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EE3E6F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79840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EE3E6F" w:rsidRDefault="006304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4B53CE">
        <w:trPr>
          <w:trHeight w:val="695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66 3 01 72500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сохранения достигнутых показателей повышения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оплаты труда отдельных категорий работников бюджетной сферы</w:t>
            </w:r>
            <w:proofErr w:type="gramEnd"/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4B53CE" w:rsidRPr="00EE3E6F" w:rsidTr="004B53CE">
        <w:tc>
          <w:tcPr>
            <w:tcW w:w="15309" w:type="dxa"/>
            <w:gridSpan w:val="4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EE3E6F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EE3E6F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4B53CE" w:rsidRPr="00EE3E6F" w:rsidTr="004B53CE">
        <w:trPr>
          <w:trHeight w:val="670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вы в муниципальных образовательных организациях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2261A2" w:rsidRPr="00EE3E6F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2261A2" w:rsidRPr="004C127D" w:rsidRDefault="002261A2" w:rsidP="0092436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C127D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51</w:t>
            </w:r>
            <w:r w:rsidRPr="004C127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C127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4C127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C127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4C127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C127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2261A2" w:rsidRPr="004C127D" w:rsidRDefault="002261A2" w:rsidP="0092436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C127D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</w:t>
            </w:r>
            <w:r w:rsidRPr="004C127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C127D">
              <w:rPr>
                <w:rFonts w:ascii="PT Astra Serif" w:hAnsi="PT Astra Serif" w:cs="Times New Roman"/>
                <w:sz w:val="24"/>
                <w:szCs w:val="24"/>
              </w:rPr>
              <w:t>вы в муниципальных образовательных организациях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261A2" w:rsidRPr="004C127D" w:rsidRDefault="002261A2" w:rsidP="0092436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127D">
              <w:rPr>
                <w:rFonts w:ascii="PT Astra Serif" w:hAnsi="PT Astra Serif" w:cs="Times New Roman"/>
                <w:sz w:val="24"/>
                <w:szCs w:val="24"/>
              </w:rPr>
              <w:t>72130-001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2261A2" w:rsidRPr="004C127D" w:rsidRDefault="002261A2" w:rsidP="00924360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C127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63041A" w:rsidRPr="00EE3E6F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63041A" w:rsidRPr="00EE3E6F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EE3E6F" w:rsidRDefault="006304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EE3E6F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72900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EE3E6F" w:rsidRDefault="0063041A" w:rsidP="004E228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63041A" w:rsidRPr="00EE3E6F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63041A" w:rsidRPr="00EE3E6F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EE3E6F" w:rsidRDefault="006304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EE3E6F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78740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EE3E6F" w:rsidRDefault="0063041A" w:rsidP="004E228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63041A" w:rsidRPr="00EE3E6F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63041A" w:rsidRPr="00EE3E6F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51 1 01 78830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EE3E6F" w:rsidRDefault="006304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EE3E6F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78830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EE3E6F" w:rsidRDefault="0063041A" w:rsidP="004E228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63041A" w:rsidRPr="00EE3E6F" w:rsidTr="002261A2">
        <w:trPr>
          <w:trHeight w:val="1012"/>
        </w:trPr>
        <w:tc>
          <w:tcPr>
            <w:tcW w:w="2124" w:type="dxa"/>
            <w:shd w:val="clear" w:color="auto" w:fill="auto"/>
            <w:vAlign w:val="center"/>
          </w:tcPr>
          <w:p w:rsidR="0063041A" w:rsidRPr="00EE3E6F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51 1 01 78870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EE3E6F" w:rsidRDefault="006304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EE3E6F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78870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EE3E6F" w:rsidRDefault="0063041A" w:rsidP="004E228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3B035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78960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2261A2" w:rsidRPr="00EE3E6F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2261A2" w:rsidRPr="004C127D" w:rsidRDefault="002261A2" w:rsidP="0092436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127D">
              <w:rPr>
                <w:rFonts w:ascii="PT Astra Serif" w:hAnsi="PT Astra Serif" w:cs="Times New Roman"/>
                <w:sz w:val="24"/>
                <w:szCs w:val="24"/>
              </w:rPr>
              <w:t>51 1 01 79180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2261A2" w:rsidRPr="004C127D" w:rsidRDefault="002261A2" w:rsidP="0092436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C127D">
              <w:rPr>
                <w:rFonts w:ascii="PT Astra Serif" w:hAnsi="PT Astra Serif" w:cs="Times New Roman"/>
                <w:sz w:val="24"/>
                <w:szCs w:val="24"/>
              </w:rPr>
              <w:t>Укрепление, модернизация материально-технической базы и благоустро</w:t>
            </w:r>
            <w:r w:rsidRPr="004C127D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4C127D">
              <w:rPr>
                <w:rFonts w:ascii="PT Astra Serif" w:hAnsi="PT Astra Serif" w:cs="Times New Roman"/>
                <w:sz w:val="24"/>
                <w:szCs w:val="24"/>
              </w:rPr>
              <w:t>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261A2" w:rsidRPr="004C127D" w:rsidRDefault="002261A2" w:rsidP="0092436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127D">
              <w:rPr>
                <w:rFonts w:ascii="PT Astra Serif" w:hAnsi="PT Astra Serif" w:cs="Times New Roman"/>
                <w:sz w:val="24"/>
                <w:szCs w:val="24"/>
              </w:rPr>
              <w:t>79180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2261A2" w:rsidRPr="004C127D" w:rsidRDefault="002261A2" w:rsidP="00924360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C127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2261A2">
        <w:trPr>
          <w:trHeight w:val="1007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1 01 U3190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2261A2" w:rsidRDefault="004B53CE" w:rsidP="008463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261A2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цифровой образовательной среды в государстве</w:t>
            </w:r>
            <w:r w:rsidRPr="002261A2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2261A2">
              <w:rPr>
                <w:rFonts w:ascii="PT Astra Serif" w:hAnsi="PT Astra Serif" w:cs="Times New Roman"/>
                <w:sz w:val="24"/>
                <w:szCs w:val="24"/>
              </w:rPr>
              <w:t>ных и муниципальных общеобразовательных организациях (в рамках реал</w:t>
            </w:r>
            <w:r w:rsidRPr="002261A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261A2">
              <w:rPr>
                <w:rFonts w:ascii="PT Astra Serif" w:hAnsi="PT Astra Serif" w:cs="Times New Roman"/>
                <w:sz w:val="24"/>
                <w:szCs w:val="24"/>
              </w:rPr>
              <w:t>зации федеральных проектов, прекративших свое действие до 1 января 2025 года)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U3190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2261A2">
        <w:trPr>
          <w:trHeight w:val="976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51 3 02 78750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D095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</w:t>
            </w:r>
            <w:r w:rsidRPr="00AD095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и</w:t>
            </w:r>
            <w:r w:rsidRPr="00AD095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ях, реализующих образовательную программу дошкольного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327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51 3 03 79190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79190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270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U1726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«Кванториум» в муниципал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ных общеобразовательных организациях (за исключением расходов на опл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ту труда с начислениями) (в рамках реализации федеральных проектов, пр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кративших свое действие до 1 января 2025 года)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U1726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759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U1727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«Кванториум» в муниципал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U1727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759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U2132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8B1EA4" w:rsidRDefault="004B53CE" w:rsidP="00D778CB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8B1EA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 xml:space="preserve">Финансовое обеспечение центров цифрового образования детей «IT-куб» (за исключением расходов на оплату труда с начислениями) (в рамках реализации федеральных проектов, прекративших свое действие до 1 января 2025 года)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U2132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759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U2133</w:t>
            </w:r>
          </w:p>
        </w:tc>
        <w:tc>
          <w:tcPr>
            <w:tcW w:w="8224" w:type="dxa"/>
            <w:shd w:val="clear" w:color="auto" w:fill="auto"/>
            <w:vAlign w:val="bottom"/>
          </w:tcPr>
          <w:p w:rsidR="004B53CE" w:rsidRPr="00EE3E6F" w:rsidRDefault="004B53CE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начислениями) (в рамках реализации фед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ральных проектов, прекративших свое действие до 1 января 2025 года)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U2133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A63C6F"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759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U3170</w:t>
            </w:r>
          </w:p>
        </w:tc>
        <w:tc>
          <w:tcPr>
            <w:tcW w:w="8224" w:type="dxa"/>
            <w:shd w:val="clear" w:color="auto" w:fill="auto"/>
            <w:vAlign w:val="bottom"/>
          </w:tcPr>
          <w:p w:rsidR="004B53CE" w:rsidRPr="00EE3E6F" w:rsidRDefault="004B53CE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естественно-научной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и техн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логической направленностей, а также цифрового и гуманитарного профилей в муниципальных общеобразовательных организациях (за исключением ра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ходов на оплату труда с начислениями) (в рамках реализации федеральных проектов, прекративших свое действие до 1 января 2025 года)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U3170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A63C6F"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759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51 3 03 U3180</w:t>
            </w:r>
          </w:p>
        </w:tc>
        <w:tc>
          <w:tcPr>
            <w:tcW w:w="8224" w:type="dxa"/>
            <w:shd w:val="clear" w:color="auto" w:fill="auto"/>
            <w:vAlign w:val="bottom"/>
          </w:tcPr>
          <w:p w:rsidR="004B53CE" w:rsidRPr="00EE3E6F" w:rsidRDefault="004B53CE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естественно-научной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и техн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U3180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A63C6F">
            <w:r w:rsidRPr="002261A2">
              <w:rPr>
                <w:rFonts w:ascii="PT Astra Serif" w:hAnsi="PT Astra Serif" w:cs="Times New Roman"/>
                <w:spacing w:val="-4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2261A2">
        <w:trPr>
          <w:trHeight w:val="663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79150-001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261A2">
              <w:rPr>
                <w:rFonts w:ascii="PT Astra Serif" w:hAnsi="PT Astra Serif" w:cs="Times New Roman"/>
                <w:spacing w:val="-4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2261A2">
        <w:trPr>
          <w:trHeight w:val="249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79150-002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2261A2" w:rsidRDefault="004B53CE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  <w:lang w:val="en-US"/>
              </w:rPr>
            </w:pPr>
            <w:r w:rsidRPr="002261A2">
              <w:rPr>
                <w:rFonts w:ascii="PT Astra Serif" w:hAnsi="PT Astra Serif" w:cs="Times New Roman"/>
                <w:spacing w:val="-4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EE3E6F" w:rsidTr="004B53CE">
        <w:trPr>
          <w:trHeight w:val="681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79150-003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261A2">
              <w:rPr>
                <w:rFonts w:ascii="PT Astra Serif" w:hAnsi="PT Astra Serif" w:cs="Times New Roman"/>
                <w:spacing w:val="-4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8B1EA4" w:rsidRPr="00EE3E6F" w:rsidTr="004B53CE">
        <w:trPr>
          <w:trHeight w:val="614"/>
        </w:trPr>
        <w:tc>
          <w:tcPr>
            <w:tcW w:w="2124" w:type="dxa"/>
            <w:shd w:val="clear" w:color="auto" w:fill="auto"/>
            <w:vAlign w:val="center"/>
          </w:tcPr>
          <w:p w:rsidR="008B1EA4" w:rsidRPr="00C13C93" w:rsidRDefault="008B1EA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51 3 08 78320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B1EA4" w:rsidRPr="00C13C93" w:rsidRDefault="008B1EA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затрат по целевому обучению в профессиональных образовательных организациях и образовательных организациях </w:t>
            </w:r>
            <w:proofErr w:type="gramStart"/>
            <w:r w:rsidRPr="00C13C93">
              <w:rPr>
                <w:rFonts w:ascii="PT Astra Serif" w:hAnsi="PT Astra Serif" w:cs="Times New Roman"/>
                <w:sz w:val="24"/>
                <w:szCs w:val="24"/>
              </w:rPr>
              <w:t>высшего</w:t>
            </w:r>
            <w:proofErr w:type="gramEnd"/>
            <w:r w:rsidRPr="00C13C93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B1EA4" w:rsidRPr="00C13C93" w:rsidRDefault="008B1EA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78320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B1EA4" w:rsidRPr="00C13C93" w:rsidRDefault="008B1EA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261A2">
              <w:rPr>
                <w:rFonts w:ascii="PT Astra Serif" w:hAnsi="PT Astra Serif" w:cs="Times New Roman"/>
                <w:spacing w:val="-4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BB700D" w:rsidRPr="00EE3E6F" w:rsidTr="004B53CE">
        <w:trPr>
          <w:trHeight w:val="614"/>
        </w:trPr>
        <w:tc>
          <w:tcPr>
            <w:tcW w:w="2124" w:type="dxa"/>
            <w:shd w:val="clear" w:color="auto" w:fill="auto"/>
            <w:vAlign w:val="center"/>
          </w:tcPr>
          <w:p w:rsidR="00BB700D" w:rsidRPr="00ED1804" w:rsidRDefault="00BB700D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52 3 02 77220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B700D" w:rsidRPr="00ED1804" w:rsidRDefault="00BB700D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700D" w:rsidRPr="00ED1804" w:rsidRDefault="00BB700D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77220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B700D" w:rsidRPr="00ED1804" w:rsidRDefault="00BB700D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циальной защиты Сар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4B53CE" w:rsidRPr="00EE3E6F" w:rsidTr="004B53CE">
        <w:trPr>
          <w:trHeight w:val="614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53 3 01 79410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BB700D" w:rsidRPr="00EE3E6F" w:rsidTr="002261A2">
        <w:trPr>
          <w:trHeight w:val="735"/>
        </w:trPr>
        <w:tc>
          <w:tcPr>
            <w:tcW w:w="2124" w:type="dxa"/>
            <w:shd w:val="clear" w:color="auto" w:fill="auto"/>
            <w:vAlign w:val="center"/>
          </w:tcPr>
          <w:p w:rsidR="00BB700D" w:rsidRPr="00ED1804" w:rsidRDefault="00BB700D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53 3 02 75200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B700D" w:rsidRPr="00ED1804" w:rsidRDefault="00BB700D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Снос аварийных, расселенных домов, помещений, нежилых зданий, соор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жений, иных объектов жилищного фонда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700D" w:rsidRPr="00ED1804" w:rsidRDefault="00BB700D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75200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B700D" w:rsidRPr="00ED1804" w:rsidRDefault="00BB700D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8B1EA4" w:rsidRPr="00EE3E6F" w:rsidTr="004B53CE">
        <w:trPr>
          <w:trHeight w:val="799"/>
        </w:trPr>
        <w:tc>
          <w:tcPr>
            <w:tcW w:w="2124" w:type="dxa"/>
            <w:shd w:val="clear" w:color="auto" w:fill="auto"/>
            <w:vAlign w:val="center"/>
          </w:tcPr>
          <w:p w:rsidR="008B1EA4" w:rsidRPr="00C13C93" w:rsidRDefault="008B1EA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53 3 02 79350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B1EA4" w:rsidRPr="00C13C93" w:rsidRDefault="008B1EA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B1EA4" w:rsidRPr="00C13C93" w:rsidRDefault="008B1EA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79350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B1EA4" w:rsidRPr="00C13C93" w:rsidRDefault="008B1EA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8B1EA4">
        <w:trPr>
          <w:trHeight w:val="585"/>
        </w:trPr>
        <w:tc>
          <w:tcPr>
            <w:tcW w:w="2124" w:type="dxa"/>
            <w:shd w:val="clear" w:color="auto" w:fill="auto"/>
            <w:vAlign w:val="center"/>
          </w:tcPr>
          <w:p w:rsidR="004B53CE" w:rsidRPr="00C13C93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3C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3C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3C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C13C93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C13C93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C13C93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</w:tr>
      <w:tr w:rsidR="008B1EA4" w:rsidRPr="00EE3E6F" w:rsidTr="002261A2">
        <w:trPr>
          <w:trHeight w:val="463"/>
        </w:trPr>
        <w:tc>
          <w:tcPr>
            <w:tcW w:w="2124" w:type="dxa"/>
            <w:shd w:val="clear" w:color="auto" w:fill="auto"/>
            <w:vAlign w:val="center"/>
          </w:tcPr>
          <w:p w:rsidR="008B1EA4" w:rsidRPr="00C13C93" w:rsidRDefault="008B1EA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3C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3C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3C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B1EA4" w:rsidRPr="00C13C93" w:rsidRDefault="008B1EA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B1EA4" w:rsidRPr="00C13C93" w:rsidRDefault="008B1EA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74020-004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B1EA4" w:rsidRPr="00C13C93" w:rsidRDefault="008B1EA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D72381" w:rsidRPr="00EE3E6F" w:rsidTr="004B53CE">
        <w:trPr>
          <w:trHeight w:val="699"/>
        </w:trPr>
        <w:tc>
          <w:tcPr>
            <w:tcW w:w="2124" w:type="dxa"/>
            <w:shd w:val="clear" w:color="auto" w:fill="auto"/>
            <w:vAlign w:val="center"/>
          </w:tcPr>
          <w:p w:rsidR="00D72381" w:rsidRPr="00EE3E6F" w:rsidRDefault="00D72381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55 1 04 78240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D72381" w:rsidRPr="00EE3E6F" w:rsidRDefault="00D72381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72381" w:rsidRPr="00EE3E6F" w:rsidRDefault="00D72381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78240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D72381" w:rsidRPr="00EE3E6F" w:rsidRDefault="00D72381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4B53CE">
        <w:trPr>
          <w:trHeight w:val="699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79150-004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</w:tr>
      <w:tr w:rsidR="004B53CE" w:rsidRPr="00EE3E6F" w:rsidTr="008B1EA4">
        <w:trPr>
          <w:trHeight w:val="930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тов, санитарных норм и правил, требованиям противопожарной и антитерр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ристической безопасности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</w:tr>
      <w:tr w:rsidR="00BF41AA" w:rsidRPr="00EE3E6F" w:rsidTr="004B53CE">
        <w:trPr>
          <w:trHeight w:val="744"/>
        </w:trPr>
        <w:tc>
          <w:tcPr>
            <w:tcW w:w="2124" w:type="dxa"/>
            <w:shd w:val="clear" w:color="auto" w:fill="auto"/>
            <w:vAlign w:val="center"/>
          </w:tcPr>
          <w:p w:rsidR="00BF41AA" w:rsidRPr="00C13C93" w:rsidRDefault="00BF41A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56 1 01 78970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F41AA" w:rsidRPr="00C13C93" w:rsidRDefault="00BF41A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41AA" w:rsidRPr="00C13C93" w:rsidRDefault="00BF41A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78970-004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F41AA" w:rsidRPr="00C13C93" w:rsidRDefault="00BF41A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BB700D" w:rsidRPr="00EE3E6F" w:rsidTr="004B53CE">
        <w:trPr>
          <w:trHeight w:val="744"/>
        </w:trPr>
        <w:tc>
          <w:tcPr>
            <w:tcW w:w="2124" w:type="dxa"/>
            <w:shd w:val="clear" w:color="auto" w:fill="auto"/>
            <w:vAlign w:val="center"/>
          </w:tcPr>
          <w:p w:rsidR="00BB700D" w:rsidRPr="00ED1804" w:rsidRDefault="00BB700D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56 1 01 78970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B700D" w:rsidRPr="00ED1804" w:rsidRDefault="00BB700D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700D" w:rsidRPr="00ED1804" w:rsidRDefault="00BB700D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78970-003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B700D" w:rsidRPr="00ED1804" w:rsidRDefault="00BB700D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4B53CE" w:rsidRPr="00EE3E6F" w:rsidTr="004B53CE">
        <w:trPr>
          <w:trHeight w:val="744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06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78860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ритории муниципальных образований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Комитет молодежной п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литики Саратовской обл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A24E1A" w:rsidRPr="00EE3E6F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A24E1A" w:rsidRPr="00EE3E6F" w:rsidRDefault="00A24E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60 1 02 9Д027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A24E1A" w:rsidRPr="00EE3E6F" w:rsidRDefault="00A24E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4E1A" w:rsidRPr="00EE3E6F" w:rsidRDefault="00A24E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9Д027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24E1A" w:rsidRPr="00EE3E6F" w:rsidRDefault="00255206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A24E1A" w:rsidRPr="00EE3E6F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A24E1A" w:rsidRPr="00EE3E6F" w:rsidRDefault="00A24E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60 1 02 9Д037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A24E1A" w:rsidRPr="00EE3E6F" w:rsidRDefault="00A24E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на автомобильных дорогах общего пользования местного значения в границах муниципальных районов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4E1A" w:rsidRPr="00EE3E6F" w:rsidRDefault="00A24E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9Д037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24E1A" w:rsidRPr="00EE3E6F" w:rsidRDefault="00255206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A24E1A" w:rsidRPr="00EE3E6F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A24E1A" w:rsidRPr="00EE3E6F" w:rsidRDefault="00A24E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60 1 02 9Д047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A24E1A" w:rsidRPr="00EE3E6F" w:rsidRDefault="00A24E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4E1A" w:rsidRPr="00EE3E6F" w:rsidRDefault="00A24E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9Д047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24E1A" w:rsidRPr="00EE3E6F" w:rsidRDefault="00255206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4B53CE" w:rsidRPr="00EE3E6F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60 1 02 9Д807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3349B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9Д807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A24E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4B53CE" w:rsidRPr="00EE3E6F" w:rsidTr="004B53CE">
        <w:trPr>
          <w:trHeight w:val="114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D1B9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И6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25520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4B53CE" w:rsidRPr="00EE3E6F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зации транспортного обслуживания населения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25520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BB700D" w:rsidRPr="00EE3E6F" w:rsidTr="00BB700D">
        <w:trPr>
          <w:trHeight w:val="695"/>
        </w:trPr>
        <w:tc>
          <w:tcPr>
            <w:tcW w:w="2124" w:type="dxa"/>
            <w:shd w:val="clear" w:color="auto" w:fill="auto"/>
            <w:vAlign w:val="center"/>
          </w:tcPr>
          <w:p w:rsidR="00BB700D" w:rsidRPr="00ED1804" w:rsidRDefault="00BB700D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180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180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D180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B700D" w:rsidRPr="00ED1804" w:rsidRDefault="00BB700D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зации транспортного обслуживания населения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700D" w:rsidRPr="00ED1804" w:rsidRDefault="00BB700D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-001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B700D" w:rsidRPr="00ED1804" w:rsidRDefault="00BB700D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C04B7F" w:rsidRPr="00EE3E6F" w:rsidTr="00BB700D">
        <w:trPr>
          <w:trHeight w:val="690"/>
        </w:trPr>
        <w:tc>
          <w:tcPr>
            <w:tcW w:w="2124" w:type="dxa"/>
            <w:shd w:val="clear" w:color="auto" w:fill="auto"/>
            <w:vAlign w:val="center"/>
          </w:tcPr>
          <w:p w:rsidR="00C04B7F" w:rsidRPr="00C04B7F" w:rsidRDefault="00C04B7F" w:rsidP="0014254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04B7F">
              <w:rPr>
                <w:rFonts w:ascii="PT Astra Serif" w:hAnsi="PT Astra Serif" w:cs="Times New Roman"/>
                <w:sz w:val="24"/>
                <w:szCs w:val="24"/>
              </w:rPr>
              <w:t>60 3 01 78910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C04B7F" w:rsidRPr="00C04B7F" w:rsidRDefault="00C04B7F" w:rsidP="0014254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04B7F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наземного эле</w:t>
            </w:r>
            <w:r w:rsidRPr="00C04B7F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C04B7F">
              <w:rPr>
                <w:rFonts w:ascii="PT Astra Serif" w:hAnsi="PT Astra Serif" w:cs="Times New Roman"/>
                <w:sz w:val="24"/>
                <w:szCs w:val="24"/>
              </w:rPr>
              <w:t>трического транспорта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04B7F" w:rsidRPr="00C04B7F" w:rsidRDefault="00C04B7F" w:rsidP="0014254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04B7F">
              <w:rPr>
                <w:rFonts w:ascii="PT Astra Serif" w:hAnsi="PT Astra Serif" w:cs="Times New Roman"/>
                <w:sz w:val="24"/>
                <w:szCs w:val="24"/>
              </w:rPr>
              <w:t>78910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04B7F" w:rsidRPr="00C04B7F" w:rsidRDefault="00C04B7F" w:rsidP="0014254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04B7F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4B53CE" w:rsidRPr="00EE3E6F" w:rsidTr="00BB700D">
        <w:trPr>
          <w:trHeight w:val="690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60 3 01 79210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25520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4B53CE" w:rsidRPr="00EE3E6F" w:rsidTr="003C3FE3">
        <w:trPr>
          <w:trHeight w:val="700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60 3 01 79400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Строительство, реконструкция, капитальный ремонт и ремонт объектов 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фраструктуры городского наземного электрического транспорта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79400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255206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0A6C80" w:rsidRPr="00EE3E6F" w:rsidTr="004B53CE">
        <w:trPr>
          <w:trHeight w:val="976"/>
        </w:trPr>
        <w:tc>
          <w:tcPr>
            <w:tcW w:w="2124" w:type="dxa"/>
            <w:shd w:val="clear" w:color="auto" w:fill="auto"/>
            <w:vAlign w:val="center"/>
          </w:tcPr>
          <w:p w:rsidR="000A6C80" w:rsidRPr="00ED1804" w:rsidRDefault="000A6C80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62 1 01 77190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0A6C80" w:rsidRPr="00ED1804" w:rsidRDefault="000A6C80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и реконструкции очистных с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оружений, в том числе на разработку проектно-сметной документации и ее экспертизу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A6C80" w:rsidRPr="00ED1804" w:rsidRDefault="000A6C80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77190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0A6C80" w:rsidRPr="00ED1804" w:rsidRDefault="000A6C80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4B53CE">
        <w:trPr>
          <w:trHeight w:val="976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62 1 01 78260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берег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proofErr w:type="spell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и </w:t>
            </w:r>
            <w:proofErr w:type="spell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склоноукрепительных</w:t>
            </w:r>
            <w:proofErr w:type="spell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хозя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ственных работ, а также работ по инженерной защите города от паводков, включая расходы на разработку (приобретение) проектно-сметной докуме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тации и ее экспертизу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78260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2261A2" w:rsidRPr="00EE3E6F" w:rsidTr="004B53CE">
        <w:trPr>
          <w:trHeight w:val="862"/>
        </w:trPr>
        <w:tc>
          <w:tcPr>
            <w:tcW w:w="2124" w:type="dxa"/>
            <w:shd w:val="clear" w:color="auto" w:fill="auto"/>
            <w:vAlign w:val="center"/>
          </w:tcPr>
          <w:p w:rsidR="002261A2" w:rsidRPr="004C127D" w:rsidRDefault="002261A2" w:rsidP="0092436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127D">
              <w:rPr>
                <w:rFonts w:ascii="PT Astra Serif" w:hAnsi="PT Astra Serif" w:cs="Times New Roman"/>
                <w:sz w:val="24"/>
                <w:szCs w:val="24"/>
              </w:rPr>
              <w:t>62 1 01 78720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2261A2" w:rsidRPr="004C127D" w:rsidRDefault="002261A2" w:rsidP="0092436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C127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систем водоотведения на объе</w:t>
            </w:r>
            <w:r w:rsidRPr="004C127D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4C127D">
              <w:rPr>
                <w:rFonts w:ascii="PT Astra Serif" w:hAnsi="PT Astra Serif" w:cs="Times New Roman"/>
                <w:sz w:val="24"/>
                <w:szCs w:val="24"/>
              </w:rPr>
              <w:t>тах здравоохранения, в том числе на разработку проектно-сметной докуме</w:t>
            </w:r>
            <w:r w:rsidRPr="004C127D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4C127D">
              <w:rPr>
                <w:rFonts w:ascii="PT Astra Serif" w:hAnsi="PT Astra Serif" w:cs="Times New Roman"/>
                <w:sz w:val="24"/>
                <w:szCs w:val="24"/>
              </w:rPr>
              <w:t>тации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261A2" w:rsidRPr="004C127D" w:rsidRDefault="002261A2" w:rsidP="0092436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127D">
              <w:rPr>
                <w:rFonts w:ascii="PT Astra Serif" w:hAnsi="PT Astra Serif" w:cs="Times New Roman"/>
                <w:sz w:val="24"/>
                <w:szCs w:val="24"/>
              </w:rPr>
              <w:t>78720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2261A2" w:rsidRPr="00DE00B9" w:rsidRDefault="002261A2" w:rsidP="0092436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C127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4C127D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4C127D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4B53CE">
        <w:trPr>
          <w:trHeight w:val="862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4B53CE">
        <w:trPr>
          <w:trHeight w:val="1257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66 1 02 78600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</w:t>
            </w:r>
            <w:r w:rsidRPr="00EE3E6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з</w:t>
            </w:r>
            <w:r w:rsidRPr="00EE3E6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даниях данных печатных средств массовой информации, учрежденных орган</w:t>
            </w:r>
            <w:r w:rsidRPr="00EE3E6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местного самоуправления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информ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ции и массовых коммун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каций Саратовской обл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9Д827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крупнейших отдаленных малонаселенных муниципальных образований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9Д827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255206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72110-004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72110-005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66 1 04 72110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72110-006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66 1 04 74020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4D587C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74020-003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66 1 04 77180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Выплата именных стипендий </w:t>
            </w:r>
            <w:proofErr w:type="gram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обучающимся</w:t>
            </w:r>
            <w:proofErr w:type="gram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, заключившим договоры о цел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вом обучении с общеобразовательными организациями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77180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66 1 04 79850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коллективов, имеющих звание «Наро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ный»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79850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66 1 04 79860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Организация транспортного обслуживания жителей крупнейших отдаленных малонаселенных муниципальных районов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79860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255206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63628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66 1 04 79870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79870-002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4B53CE" w:rsidRPr="00EE3E6F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палитетов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финансов Саратовской области</w:t>
            </w:r>
          </w:p>
        </w:tc>
      </w:tr>
      <w:tr w:rsidR="00100D72" w:rsidRPr="00EE3E6F" w:rsidTr="004B53CE">
        <w:trPr>
          <w:trHeight w:val="992"/>
        </w:trPr>
        <w:tc>
          <w:tcPr>
            <w:tcW w:w="2124" w:type="dxa"/>
            <w:shd w:val="clear" w:color="auto" w:fill="auto"/>
            <w:vAlign w:val="center"/>
          </w:tcPr>
          <w:p w:rsidR="00100D72" w:rsidRPr="00ED1804" w:rsidRDefault="00100D72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100D72" w:rsidRPr="00ED1804" w:rsidRDefault="00100D72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00D72" w:rsidRPr="00ED1804" w:rsidRDefault="00100D72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78121-001</w:t>
            </w:r>
          </w:p>
        </w:tc>
        <w:tc>
          <w:tcPr>
            <w:tcW w:w="2976" w:type="dxa"/>
            <w:shd w:val="clear" w:color="auto" w:fill="auto"/>
          </w:tcPr>
          <w:p w:rsidR="00100D72" w:rsidRPr="00ED1804" w:rsidRDefault="00100D72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FA6D9A" w:rsidRPr="00ED1804" w:rsidTr="004B53CE">
        <w:trPr>
          <w:trHeight w:val="992"/>
        </w:trPr>
        <w:tc>
          <w:tcPr>
            <w:tcW w:w="2124" w:type="dxa"/>
            <w:shd w:val="clear" w:color="auto" w:fill="auto"/>
            <w:vAlign w:val="center"/>
          </w:tcPr>
          <w:p w:rsidR="00FA6D9A" w:rsidRPr="00ED1804" w:rsidRDefault="00FA6D9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FA6D9A" w:rsidRPr="00ED1804" w:rsidRDefault="00FA6D9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A6D9A" w:rsidRPr="00ED1804" w:rsidRDefault="00FA6D9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78121-027-2</w:t>
            </w:r>
          </w:p>
        </w:tc>
        <w:tc>
          <w:tcPr>
            <w:tcW w:w="2976" w:type="dxa"/>
            <w:shd w:val="clear" w:color="auto" w:fill="auto"/>
          </w:tcPr>
          <w:p w:rsidR="00FA6D9A" w:rsidRPr="00ED1804" w:rsidRDefault="00FA6D9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FA6D9A" w:rsidRPr="00EE3E6F" w:rsidTr="004B53CE">
        <w:trPr>
          <w:trHeight w:val="992"/>
        </w:trPr>
        <w:tc>
          <w:tcPr>
            <w:tcW w:w="2124" w:type="dxa"/>
            <w:shd w:val="clear" w:color="auto" w:fill="auto"/>
            <w:vAlign w:val="center"/>
          </w:tcPr>
          <w:p w:rsidR="00FA6D9A" w:rsidRPr="00ED1804" w:rsidRDefault="00FA6D9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FA6D9A" w:rsidRPr="00ED1804" w:rsidRDefault="00FA6D9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A6D9A" w:rsidRPr="00ED1804" w:rsidRDefault="00FA6D9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78121-027-3</w:t>
            </w:r>
          </w:p>
        </w:tc>
        <w:tc>
          <w:tcPr>
            <w:tcW w:w="2976" w:type="dxa"/>
            <w:shd w:val="clear" w:color="auto" w:fill="auto"/>
          </w:tcPr>
          <w:p w:rsidR="00FA6D9A" w:rsidRPr="00ED1804" w:rsidRDefault="00FA6D9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D1804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4B53CE">
        <w:trPr>
          <w:trHeight w:val="992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7872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4B53CE" w:rsidRPr="00EE3E6F" w:rsidRDefault="004B53CE" w:rsidP="007872FE">
            <w:r w:rsidRPr="00EE3E6F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78122-002</w:t>
            </w:r>
          </w:p>
        </w:tc>
        <w:tc>
          <w:tcPr>
            <w:tcW w:w="2976" w:type="dxa"/>
            <w:shd w:val="clear" w:color="auto" w:fill="auto"/>
          </w:tcPr>
          <w:p w:rsidR="004B53CE" w:rsidRPr="00EE3E6F" w:rsidRDefault="004B53CE" w:rsidP="00B00298"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8567D4" w:rsidRPr="00EE3E6F" w:rsidTr="00ED1804">
        <w:trPr>
          <w:trHeight w:val="978"/>
        </w:trPr>
        <w:tc>
          <w:tcPr>
            <w:tcW w:w="2124" w:type="dxa"/>
            <w:shd w:val="clear" w:color="auto" w:fill="auto"/>
            <w:vAlign w:val="center"/>
          </w:tcPr>
          <w:p w:rsidR="008567D4" w:rsidRPr="00C13C93" w:rsidRDefault="008567D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69 1 01 78123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567D4" w:rsidRPr="00C13C93" w:rsidRDefault="008567D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67D4" w:rsidRPr="00C13C93" w:rsidRDefault="008567D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78123-002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567D4" w:rsidRPr="00C13C93" w:rsidRDefault="008567D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8567D4" w:rsidRPr="00EE3E6F" w:rsidTr="00ED1804">
        <w:trPr>
          <w:trHeight w:val="994"/>
        </w:trPr>
        <w:tc>
          <w:tcPr>
            <w:tcW w:w="2124" w:type="dxa"/>
            <w:shd w:val="clear" w:color="auto" w:fill="auto"/>
            <w:vAlign w:val="center"/>
          </w:tcPr>
          <w:p w:rsidR="008567D4" w:rsidRPr="00C13C93" w:rsidRDefault="008567D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567D4" w:rsidRPr="00C13C93" w:rsidRDefault="008567D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67D4" w:rsidRPr="00C13C93" w:rsidRDefault="008567D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78123-027-1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567D4" w:rsidRPr="00C13C93" w:rsidRDefault="008567D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3C9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C13C93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C04B7F" w:rsidRPr="00EE3E6F" w:rsidTr="00ED1804">
        <w:trPr>
          <w:trHeight w:val="868"/>
        </w:trPr>
        <w:tc>
          <w:tcPr>
            <w:tcW w:w="2124" w:type="dxa"/>
            <w:shd w:val="clear" w:color="auto" w:fill="auto"/>
            <w:vAlign w:val="center"/>
          </w:tcPr>
          <w:p w:rsidR="00C04B7F" w:rsidRPr="00C04B7F" w:rsidRDefault="00C04B7F" w:rsidP="0014254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04B7F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C04B7F" w:rsidRPr="00C04B7F" w:rsidRDefault="00C04B7F" w:rsidP="0014254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04B7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04B7F" w:rsidRPr="00C04B7F" w:rsidRDefault="00C04B7F" w:rsidP="0014254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04B7F">
              <w:rPr>
                <w:rFonts w:ascii="PT Astra Serif" w:hAnsi="PT Astra Serif" w:cs="Times New Roman"/>
                <w:sz w:val="24"/>
                <w:szCs w:val="24"/>
              </w:rPr>
              <w:t>78121-027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04B7F" w:rsidRPr="00C04B7F" w:rsidRDefault="00C04B7F" w:rsidP="0014254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04B7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C04B7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C04B7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8A288E" w:rsidRPr="004C127D" w:rsidTr="00ED1804">
        <w:trPr>
          <w:trHeight w:val="868"/>
        </w:trPr>
        <w:tc>
          <w:tcPr>
            <w:tcW w:w="2124" w:type="dxa"/>
            <w:shd w:val="clear" w:color="auto" w:fill="auto"/>
            <w:vAlign w:val="center"/>
          </w:tcPr>
          <w:p w:rsidR="008A288E" w:rsidRPr="004C127D" w:rsidRDefault="008A288E" w:rsidP="0092436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127D">
              <w:rPr>
                <w:rFonts w:ascii="PT Astra Serif" w:hAnsi="PT Astra Serif" w:cs="Times New Roman"/>
                <w:sz w:val="24"/>
                <w:szCs w:val="24"/>
              </w:rPr>
              <w:t>69 1 01 78124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A288E" w:rsidRPr="004C127D" w:rsidRDefault="008A288E" w:rsidP="0092436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C127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(4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288E" w:rsidRPr="004C127D" w:rsidRDefault="008A288E" w:rsidP="0092436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127D">
              <w:rPr>
                <w:rFonts w:ascii="PT Astra Serif" w:hAnsi="PT Astra Serif" w:cs="Times New Roman"/>
                <w:sz w:val="24"/>
                <w:szCs w:val="24"/>
              </w:rPr>
              <w:t>78124-002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A288E" w:rsidRPr="004C127D" w:rsidRDefault="008A288E" w:rsidP="0092436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C127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4C127D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4C127D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8A288E" w:rsidRPr="00EE3E6F" w:rsidTr="00ED1804">
        <w:trPr>
          <w:trHeight w:val="868"/>
        </w:trPr>
        <w:tc>
          <w:tcPr>
            <w:tcW w:w="2124" w:type="dxa"/>
            <w:shd w:val="clear" w:color="auto" w:fill="auto"/>
            <w:vAlign w:val="center"/>
          </w:tcPr>
          <w:p w:rsidR="008A288E" w:rsidRPr="004C127D" w:rsidRDefault="008A288E" w:rsidP="0092436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127D">
              <w:rPr>
                <w:rFonts w:ascii="PT Astra Serif" w:hAnsi="PT Astra Serif" w:cs="Times New Roman"/>
                <w:sz w:val="24"/>
                <w:szCs w:val="24"/>
              </w:rPr>
              <w:t>69 1 01 78124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A288E" w:rsidRPr="004C127D" w:rsidRDefault="008A288E" w:rsidP="0092436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C127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(4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288E" w:rsidRPr="004C127D" w:rsidRDefault="008A288E" w:rsidP="0092436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127D">
              <w:rPr>
                <w:rFonts w:ascii="PT Astra Serif" w:hAnsi="PT Astra Serif" w:cs="Times New Roman"/>
                <w:sz w:val="24"/>
                <w:szCs w:val="24"/>
              </w:rPr>
              <w:t>78124-027-004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A288E" w:rsidRPr="00EE5896" w:rsidRDefault="008A288E" w:rsidP="0092436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C127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4C127D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4C127D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63628E" w:rsidRPr="00EE3E6F" w:rsidTr="00ED1804">
        <w:trPr>
          <w:trHeight w:val="868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69 1 01 78980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тарном состоянии территории городских округов Саратовской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63628E" w:rsidRPr="00EE3E6F" w:rsidTr="0063628E">
        <w:trPr>
          <w:trHeight w:val="1136"/>
        </w:trPr>
        <w:tc>
          <w:tcPr>
            <w:tcW w:w="21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69 1 01 79910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Обеспечение социально значимых мероприятий, имея в виду выполнение 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бот по благоустройству дворовых территорий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EE3E6F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79910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EE3E6F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8567D4">
        <w:trPr>
          <w:trHeight w:val="1146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E82D2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(финансовым обеспеч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нием) расходов по созданию, реконструкции и модернизации объектов вод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снабжения и водоотведения в рамках концессионного соглашения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4B53CE">
        <w:trPr>
          <w:trHeight w:val="996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96 4 01 78310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Оказание содействия в повышении эффективности управления имуществом, находящимся в муниципальной собственности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78310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E3E6F" w:rsidRDefault="004B53CE" w:rsidP="00C8242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EE3E6F" w:rsidTr="004B53CE">
        <w:trPr>
          <w:trHeight w:val="680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96 4 01 78760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танию граждан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D1804" w:rsidRDefault="004B53CE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ED180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по делам территориальных образ</w:t>
            </w:r>
            <w:r w:rsidRPr="00ED180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</w:t>
            </w:r>
            <w:r w:rsidRPr="00ED180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ваний Саратовской области</w:t>
            </w:r>
          </w:p>
        </w:tc>
      </w:tr>
      <w:tr w:rsidR="004B53CE" w:rsidRPr="00163D25" w:rsidTr="004B53CE">
        <w:trPr>
          <w:trHeight w:val="680"/>
        </w:trPr>
        <w:tc>
          <w:tcPr>
            <w:tcW w:w="2124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96 4 01 7Б100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E3E6F" w:rsidRDefault="004B53CE" w:rsidP="00BA3EA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Сар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3E6F">
              <w:rPr>
                <w:rFonts w:ascii="PT Astra Serif" w:hAnsi="PT Astra Serif" w:cs="Times New Roman"/>
                <w:sz w:val="24"/>
                <w:szCs w:val="24"/>
              </w:rPr>
              <w:t>товводоканал</w:t>
            </w:r>
            <w:proofErr w:type="spellEnd"/>
            <w:r w:rsidRPr="00EE3E6F">
              <w:rPr>
                <w:rFonts w:ascii="PT Astra Serif" w:hAnsi="PT Astra Serif" w:cs="Times New Roman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E3E6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sz w:val="24"/>
                <w:szCs w:val="24"/>
              </w:rPr>
              <w:t>7Б100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78037E" w:rsidRDefault="0074542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3E6F">
              <w:rPr>
                <w:rFonts w:ascii="PT Astra Serif" w:hAnsi="PT Astra Serif" w:cs="Times New Roman"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643F1BE" wp14:editId="579DF1D8">
                      <wp:simplePos x="0" y="0"/>
                      <wp:positionH relativeFrom="column">
                        <wp:posOffset>1749425</wp:posOffset>
                      </wp:positionH>
                      <wp:positionV relativeFrom="paragraph">
                        <wp:posOffset>466725</wp:posOffset>
                      </wp:positionV>
                      <wp:extent cx="487680" cy="411480"/>
                      <wp:effectExtent l="0" t="0" r="0" b="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7680" cy="4114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E2288" w:rsidRPr="0074542D" w:rsidRDefault="004E2288">
                                  <w:pP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137.75pt;margin-top:36.75pt;width:38.4pt;height:3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" filled="f" stroked="f">
                      <v:textbox>
                        <w:txbxContent>
                          <w:p w:rsidR="004E2288" w:rsidRPr="0074542D" w:rsidRDefault="004E2288">
                            <w:pP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53CE" w:rsidRPr="00EE3E6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="004B53CE" w:rsidRPr="00EE3E6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="004B53CE" w:rsidRPr="00EE3E6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</w:tbl>
    <w:p w:rsidR="005F4878" w:rsidRPr="00620714" w:rsidRDefault="005F4878" w:rsidP="00B00298">
      <w:pPr>
        <w:jc w:val="center"/>
        <w:rPr>
          <w:rFonts w:ascii="PT Astra Serif" w:hAnsi="PT Astra Serif" w:cs="Times New Roman"/>
          <w:color w:val="FF0000"/>
          <w:sz w:val="24"/>
          <w:szCs w:val="24"/>
        </w:rPr>
      </w:pPr>
    </w:p>
    <w:sectPr w:rsidR="005F4878" w:rsidRPr="00620714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288" w:rsidRDefault="004E2288">
      <w:r>
        <w:separator/>
      </w:r>
    </w:p>
  </w:endnote>
  <w:endnote w:type="continuationSeparator" w:id="0">
    <w:p w:rsidR="004E2288" w:rsidRDefault="004E2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288" w:rsidRDefault="004E2288">
      <w:r>
        <w:separator/>
      </w:r>
    </w:p>
  </w:footnote>
  <w:footnote w:type="continuationSeparator" w:id="0">
    <w:p w:rsidR="004E2288" w:rsidRDefault="004E22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288" w:rsidRDefault="004E2288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E2288" w:rsidRDefault="004E228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288" w:rsidRPr="00900846" w:rsidRDefault="004E2288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805BA8">
      <w:rPr>
        <w:rStyle w:val="a6"/>
        <w:rFonts w:ascii="PT Astra Serif" w:hAnsi="PT Astra Serif"/>
        <w:noProof/>
        <w:sz w:val="28"/>
        <w:szCs w:val="28"/>
      </w:rPr>
      <w:t>14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4E2288" w:rsidRDefault="004E2288">
    <w:pPr>
      <w:pStyle w:val="a3"/>
    </w:pPr>
  </w:p>
  <w:p w:rsidR="004E2288" w:rsidRDefault="004E228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28BA"/>
    <w:rsid w:val="00002FB5"/>
    <w:rsid w:val="00006C28"/>
    <w:rsid w:val="00007CAC"/>
    <w:rsid w:val="00010DF2"/>
    <w:rsid w:val="00011BF0"/>
    <w:rsid w:val="00012E58"/>
    <w:rsid w:val="00013280"/>
    <w:rsid w:val="000206A2"/>
    <w:rsid w:val="00025176"/>
    <w:rsid w:val="00026181"/>
    <w:rsid w:val="00031D0D"/>
    <w:rsid w:val="00032093"/>
    <w:rsid w:val="00032592"/>
    <w:rsid w:val="0003388E"/>
    <w:rsid w:val="000339E8"/>
    <w:rsid w:val="00036989"/>
    <w:rsid w:val="000405BC"/>
    <w:rsid w:val="0004077F"/>
    <w:rsid w:val="00041FF9"/>
    <w:rsid w:val="000423FB"/>
    <w:rsid w:val="00042B4A"/>
    <w:rsid w:val="000460E1"/>
    <w:rsid w:val="000521FB"/>
    <w:rsid w:val="000526BC"/>
    <w:rsid w:val="00052E05"/>
    <w:rsid w:val="00054EF6"/>
    <w:rsid w:val="00062EEA"/>
    <w:rsid w:val="0006401A"/>
    <w:rsid w:val="000655D3"/>
    <w:rsid w:val="00065617"/>
    <w:rsid w:val="00066B11"/>
    <w:rsid w:val="000674C3"/>
    <w:rsid w:val="0007111D"/>
    <w:rsid w:val="000763A7"/>
    <w:rsid w:val="000768AE"/>
    <w:rsid w:val="00077157"/>
    <w:rsid w:val="00077748"/>
    <w:rsid w:val="000800E6"/>
    <w:rsid w:val="000819F5"/>
    <w:rsid w:val="00082DF6"/>
    <w:rsid w:val="00082E8A"/>
    <w:rsid w:val="000840DB"/>
    <w:rsid w:val="000875DE"/>
    <w:rsid w:val="000909B2"/>
    <w:rsid w:val="00091BAF"/>
    <w:rsid w:val="000927E9"/>
    <w:rsid w:val="000932F9"/>
    <w:rsid w:val="0009347F"/>
    <w:rsid w:val="00097104"/>
    <w:rsid w:val="000A08E6"/>
    <w:rsid w:val="000A1DEA"/>
    <w:rsid w:val="000A284A"/>
    <w:rsid w:val="000A6C80"/>
    <w:rsid w:val="000B3748"/>
    <w:rsid w:val="000B3B81"/>
    <w:rsid w:val="000B4483"/>
    <w:rsid w:val="000B45FF"/>
    <w:rsid w:val="000B492A"/>
    <w:rsid w:val="000B75B8"/>
    <w:rsid w:val="000B7C85"/>
    <w:rsid w:val="000C03AC"/>
    <w:rsid w:val="000C0F45"/>
    <w:rsid w:val="000C1EB1"/>
    <w:rsid w:val="000C4201"/>
    <w:rsid w:val="000C5021"/>
    <w:rsid w:val="000C69A0"/>
    <w:rsid w:val="000C7F74"/>
    <w:rsid w:val="000D130B"/>
    <w:rsid w:val="000D4F20"/>
    <w:rsid w:val="000D5974"/>
    <w:rsid w:val="000D6AE1"/>
    <w:rsid w:val="000D71C7"/>
    <w:rsid w:val="000D79CE"/>
    <w:rsid w:val="000E0A57"/>
    <w:rsid w:val="000E409F"/>
    <w:rsid w:val="000E5327"/>
    <w:rsid w:val="000E5C00"/>
    <w:rsid w:val="000E6548"/>
    <w:rsid w:val="000F378C"/>
    <w:rsid w:val="000F386E"/>
    <w:rsid w:val="000F3A5B"/>
    <w:rsid w:val="000F408E"/>
    <w:rsid w:val="00100D72"/>
    <w:rsid w:val="00102263"/>
    <w:rsid w:val="0010742D"/>
    <w:rsid w:val="001078F5"/>
    <w:rsid w:val="001105CD"/>
    <w:rsid w:val="00110E26"/>
    <w:rsid w:val="001110F0"/>
    <w:rsid w:val="00113564"/>
    <w:rsid w:val="001136D8"/>
    <w:rsid w:val="0012133D"/>
    <w:rsid w:val="001251A6"/>
    <w:rsid w:val="0012628D"/>
    <w:rsid w:val="00127047"/>
    <w:rsid w:val="001279ED"/>
    <w:rsid w:val="0013038F"/>
    <w:rsid w:val="001319FE"/>
    <w:rsid w:val="00132369"/>
    <w:rsid w:val="00134FDF"/>
    <w:rsid w:val="00135EED"/>
    <w:rsid w:val="00137E66"/>
    <w:rsid w:val="00137F75"/>
    <w:rsid w:val="0014055A"/>
    <w:rsid w:val="00140A61"/>
    <w:rsid w:val="001455D9"/>
    <w:rsid w:val="001461BB"/>
    <w:rsid w:val="0014711B"/>
    <w:rsid w:val="001474AA"/>
    <w:rsid w:val="00147DF1"/>
    <w:rsid w:val="00151594"/>
    <w:rsid w:val="00152190"/>
    <w:rsid w:val="00153F33"/>
    <w:rsid w:val="001556C2"/>
    <w:rsid w:val="00160C25"/>
    <w:rsid w:val="001636C3"/>
    <w:rsid w:val="00163C5C"/>
    <w:rsid w:val="00163D25"/>
    <w:rsid w:val="00165815"/>
    <w:rsid w:val="001675AE"/>
    <w:rsid w:val="0017092D"/>
    <w:rsid w:val="00172002"/>
    <w:rsid w:val="00174432"/>
    <w:rsid w:val="0017489B"/>
    <w:rsid w:val="00176060"/>
    <w:rsid w:val="001764F0"/>
    <w:rsid w:val="00180324"/>
    <w:rsid w:val="001816C6"/>
    <w:rsid w:val="00182077"/>
    <w:rsid w:val="00184792"/>
    <w:rsid w:val="00184D28"/>
    <w:rsid w:val="00185D51"/>
    <w:rsid w:val="00186459"/>
    <w:rsid w:val="00187369"/>
    <w:rsid w:val="00190633"/>
    <w:rsid w:val="001911E8"/>
    <w:rsid w:val="00191F10"/>
    <w:rsid w:val="001923D1"/>
    <w:rsid w:val="0019243F"/>
    <w:rsid w:val="00192C67"/>
    <w:rsid w:val="00194A88"/>
    <w:rsid w:val="001969EF"/>
    <w:rsid w:val="001979B6"/>
    <w:rsid w:val="00197CC9"/>
    <w:rsid w:val="001A0407"/>
    <w:rsid w:val="001A229B"/>
    <w:rsid w:val="001A28DF"/>
    <w:rsid w:val="001A2BFE"/>
    <w:rsid w:val="001A3BD9"/>
    <w:rsid w:val="001A585A"/>
    <w:rsid w:val="001A708F"/>
    <w:rsid w:val="001A7F7E"/>
    <w:rsid w:val="001B34CE"/>
    <w:rsid w:val="001B484B"/>
    <w:rsid w:val="001B5374"/>
    <w:rsid w:val="001B5470"/>
    <w:rsid w:val="001B625F"/>
    <w:rsid w:val="001B62A7"/>
    <w:rsid w:val="001B6AB5"/>
    <w:rsid w:val="001C1916"/>
    <w:rsid w:val="001C1AC4"/>
    <w:rsid w:val="001C74C5"/>
    <w:rsid w:val="001C78DC"/>
    <w:rsid w:val="001D01A9"/>
    <w:rsid w:val="001D0A35"/>
    <w:rsid w:val="001D2331"/>
    <w:rsid w:val="001D57D1"/>
    <w:rsid w:val="001D5971"/>
    <w:rsid w:val="001E0FAE"/>
    <w:rsid w:val="001E152C"/>
    <w:rsid w:val="001E192F"/>
    <w:rsid w:val="001E19D5"/>
    <w:rsid w:val="001E2E09"/>
    <w:rsid w:val="001E4438"/>
    <w:rsid w:val="001E63BC"/>
    <w:rsid w:val="001E692C"/>
    <w:rsid w:val="001F1ED3"/>
    <w:rsid w:val="001F2663"/>
    <w:rsid w:val="001F3784"/>
    <w:rsid w:val="001F44B0"/>
    <w:rsid w:val="001F49C5"/>
    <w:rsid w:val="001F6004"/>
    <w:rsid w:val="001F6554"/>
    <w:rsid w:val="001F66E6"/>
    <w:rsid w:val="0020098D"/>
    <w:rsid w:val="0020198B"/>
    <w:rsid w:val="0020292C"/>
    <w:rsid w:val="002051D5"/>
    <w:rsid w:val="00206744"/>
    <w:rsid w:val="0020743C"/>
    <w:rsid w:val="00213749"/>
    <w:rsid w:val="00221073"/>
    <w:rsid w:val="002226F3"/>
    <w:rsid w:val="00223751"/>
    <w:rsid w:val="0022512A"/>
    <w:rsid w:val="002255C4"/>
    <w:rsid w:val="00225E6D"/>
    <w:rsid w:val="0022604E"/>
    <w:rsid w:val="002261A2"/>
    <w:rsid w:val="00227F79"/>
    <w:rsid w:val="00230AFA"/>
    <w:rsid w:val="002318F1"/>
    <w:rsid w:val="0023299D"/>
    <w:rsid w:val="00232A06"/>
    <w:rsid w:val="0023414B"/>
    <w:rsid w:val="0023478A"/>
    <w:rsid w:val="00235A67"/>
    <w:rsid w:val="00235F61"/>
    <w:rsid w:val="00243234"/>
    <w:rsid w:val="002437C2"/>
    <w:rsid w:val="0024492D"/>
    <w:rsid w:val="00246CA0"/>
    <w:rsid w:val="00247598"/>
    <w:rsid w:val="0025029B"/>
    <w:rsid w:val="00253DB8"/>
    <w:rsid w:val="00254D3E"/>
    <w:rsid w:val="00255206"/>
    <w:rsid w:val="00256B84"/>
    <w:rsid w:val="00257679"/>
    <w:rsid w:val="00260952"/>
    <w:rsid w:val="00261157"/>
    <w:rsid w:val="0026151A"/>
    <w:rsid w:val="00261694"/>
    <w:rsid w:val="00262B4C"/>
    <w:rsid w:val="00264A4A"/>
    <w:rsid w:val="002718E7"/>
    <w:rsid w:val="00273707"/>
    <w:rsid w:val="002741A0"/>
    <w:rsid w:val="00274642"/>
    <w:rsid w:val="002752F9"/>
    <w:rsid w:val="002774F0"/>
    <w:rsid w:val="00280DD9"/>
    <w:rsid w:val="00281EC8"/>
    <w:rsid w:val="002820A8"/>
    <w:rsid w:val="002844FA"/>
    <w:rsid w:val="0028734C"/>
    <w:rsid w:val="0029151D"/>
    <w:rsid w:val="0029217D"/>
    <w:rsid w:val="0029218D"/>
    <w:rsid w:val="0029385B"/>
    <w:rsid w:val="00293B4E"/>
    <w:rsid w:val="00295161"/>
    <w:rsid w:val="00295CA3"/>
    <w:rsid w:val="00296906"/>
    <w:rsid w:val="002974BB"/>
    <w:rsid w:val="002975AB"/>
    <w:rsid w:val="002A2F8A"/>
    <w:rsid w:val="002A3D00"/>
    <w:rsid w:val="002A56B5"/>
    <w:rsid w:val="002A5833"/>
    <w:rsid w:val="002A7B9A"/>
    <w:rsid w:val="002B1533"/>
    <w:rsid w:val="002B159B"/>
    <w:rsid w:val="002B254A"/>
    <w:rsid w:val="002B5314"/>
    <w:rsid w:val="002C067D"/>
    <w:rsid w:val="002C0B71"/>
    <w:rsid w:val="002C0B75"/>
    <w:rsid w:val="002C0C7D"/>
    <w:rsid w:val="002C4A24"/>
    <w:rsid w:val="002C6B8E"/>
    <w:rsid w:val="002C6BB6"/>
    <w:rsid w:val="002C79D4"/>
    <w:rsid w:val="002D1244"/>
    <w:rsid w:val="002D1F1A"/>
    <w:rsid w:val="002D33D2"/>
    <w:rsid w:val="002D598B"/>
    <w:rsid w:val="002D6355"/>
    <w:rsid w:val="002E24B7"/>
    <w:rsid w:val="002E4068"/>
    <w:rsid w:val="002E4AAB"/>
    <w:rsid w:val="002E5618"/>
    <w:rsid w:val="002E61A1"/>
    <w:rsid w:val="002E6D24"/>
    <w:rsid w:val="002F2753"/>
    <w:rsid w:val="002F2DBF"/>
    <w:rsid w:val="002F3427"/>
    <w:rsid w:val="002F7714"/>
    <w:rsid w:val="003009AE"/>
    <w:rsid w:val="00300BF4"/>
    <w:rsid w:val="003016ED"/>
    <w:rsid w:val="00301DEB"/>
    <w:rsid w:val="003033A8"/>
    <w:rsid w:val="003044B1"/>
    <w:rsid w:val="003062E9"/>
    <w:rsid w:val="00306862"/>
    <w:rsid w:val="00311C49"/>
    <w:rsid w:val="00311D8C"/>
    <w:rsid w:val="00320AD2"/>
    <w:rsid w:val="00321DD0"/>
    <w:rsid w:val="003221B9"/>
    <w:rsid w:val="0032395F"/>
    <w:rsid w:val="00327B40"/>
    <w:rsid w:val="0033183A"/>
    <w:rsid w:val="003349B0"/>
    <w:rsid w:val="00335497"/>
    <w:rsid w:val="00337574"/>
    <w:rsid w:val="003412F4"/>
    <w:rsid w:val="003414F4"/>
    <w:rsid w:val="0034634D"/>
    <w:rsid w:val="003505EC"/>
    <w:rsid w:val="003508DD"/>
    <w:rsid w:val="00351A8C"/>
    <w:rsid w:val="00352422"/>
    <w:rsid w:val="003569FD"/>
    <w:rsid w:val="00356E3E"/>
    <w:rsid w:val="00360122"/>
    <w:rsid w:val="003610BE"/>
    <w:rsid w:val="00361DB9"/>
    <w:rsid w:val="00362FD2"/>
    <w:rsid w:val="003648F6"/>
    <w:rsid w:val="0036582B"/>
    <w:rsid w:val="00367205"/>
    <w:rsid w:val="0037156E"/>
    <w:rsid w:val="003739C3"/>
    <w:rsid w:val="00373A35"/>
    <w:rsid w:val="00375C5F"/>
    <w:rsid w:val="00376C25"/>
    <w:rsid w:val="003775CB"/>
    <w:rsid w:val="003776C1"/>
    <w:rsid w:val="00380731"/>
    <w:rsid w:val="00380DB3"/>
    <w:rsid w:val="00380F20"/>
    <w:rsid w:val="0038362F"/>
    <w:rsid w:val="003849CB"/>
    <w:rsid w:val="00392816"/>
    <w:rsid w:val="00392F3E"/>
    <w:rsid w:val="00393834"/>
    <w:rsid w:val="003944E2"/>
    <w:rsid w:val="003956EC"/>
    <w:rsid w:val="00396951"/>
    <w:rsid w:val="003A27AD"/>
    <w:rsid w:val="003A29A7"/>
    <w:rsid w:val="003A2BA8"/>
    <w:rsid w:val="003A2C24"/>
    <w:rsid w:val="003A44C5"/>
    <w:rsid w:val="003A4847"/>
    <w:rsid w:val="003A4E3B"/>
    <w:rsid w:val="003A558A"/>
    <w:rsid w:val="003A5842"/>
    <w:rsid w:val="003A7AB5"/>
    <w:rsid w:val="003B0352"/>
    <w:rsid w:val="003B05EA"/>
    <w:rsid w:val="003B1FFC"/>
    <w:rsid w:val="003B3F94"/>
    <w:rsid w:val="003B5B6B"/>
    <w:rsid w:val="003C00CA"/>
    <w:rsid w:val="003C1205"/>
    <w:rsid w:val="003C127F"/>
    <w:rsid w:val="003C1F77"/>
    <w:rsid w:val="003C2A82"/>
    <w:rsid w:val="003C3555"/>
    <w:rsid w:val="003C3FE3"/>
    <w:rsid w:val="003C61B6"/>
    <w:rsid w:val="003D5378"/>
    <w:rsid w:val="003D65E8"/>
    <w:rsid w:val="003D6B47"/>
    <w:rsid w:val="003D73A0"/>
    <w:rsid w:val="003D7499"/>
    <w:rsid w:val="003E1C7A"/>
    <w:rsid w:val="003E2C6E"/>
    <w:rsid w:val="003E649B"/>
    <w:rsid w:val="003E71E6"/>
    <w:rsid w:val="003E7DA9"/>
    <w:rsid w:val="003F0A79"/>
    <w:rsid w:val="003F1A8A"/>
    <w:rsid w:val="003F2994"/>
    <w:rsid w:val="003F4A9B"/>
    <w:rsid w:val="003F4B49"/>
    <w:rsid w:val="003F5C6C"/>
    <w:rsid w:val="003F633F"/>
    <w:rsid w:val="0040021E"/>
    <w:rsid w:val="00401BCF"/>
    <w:rsid w:val="00402078"/>
    <w:rsid w:val="004024E0"/>
    <w:rsid w:val="004026C4"/>
    <w:rsid w:val="004046AA"/>
    <w:rsid w:val="0040508B"/>
    <w:rsid w:val="00405137"/>
    <w:rsid w:val="00405DCE"/>
    <w:rsid w:val="00407D54"/>
    <w:rsid w:val="004119EB"/>
    <w:rsid w:val="00411D4B"/>
    <w:rsid w:val="0041343F"/>
    <w:rsid w:val="00413905"/>
    <w:rsid w:val="00414F00"/>
    <w:rsid w:val="00420A36"/>
    <w:rsid w:val="00422B35"/>
    <w:rsid w:val="00423B00"/>
    <w:rsid w:val="00424D8A"/>
    <w:rsid w:val="00425AB6"/>
    <w:rsid w:val="00425FCF"/>
    <w:rsid w:val="004264E0"/>
    <w:rsid w:val="00426BDB"/>
    <w:rsid w:val="00427630"/>
    <w:rsid w:val="00427654"/>
    <w:rsid w:val="00427F87"/>
    <w:rsid w:val="004315F7"/>
    <w:rsid w:val="00432062"/>
    <w:rsid w:val="00432F2F"/>
    <w:rsid w:val="00433FB8"/>
    <w:rsid w:val="00433FCF"/>
    <w:rsid w:val="00434366"/>
    <w:rsid w:val="00437919"/>
    <w:rsid w:val="004418B9"/>
    <w:rsid w:val="00441ADC"/>
    <w:rsid w:val="004420C8"/>
    <w:rsid w:val="004445C6"/>
    <w:rsid w:val="00446926"/>
    <w:rsid w:val="0045058C"/>
    <w:rsid w:val="00451E8E"/>
    <w:rsid w:val="004530E3"/>
    <w:rsid w:val="00454551"/>
    <w:rsid w:val="004550A0"/>
    <w:rsid w:val="0045666E"/>
    <w:rsid w:val="00460524"/>
    <w:rsid w:val="00460F6E"/>
    <w:rsid w:val="004624AD"/>
    <w:rsid w:val="00464329"/>
    <w:rsid w:val="00465DBB"/>
    <w:rsid w:val="00467BCE"/>
    <w:rsid w:val="00467E1F"/>
    <w:rsid w:val="00467FBA"/>
    <w:rsid w:val="004720F3"/>
    <w:rsid w:val="004731D7"/>
    <w:rsid w:val="00474E1A"/>
    <w:rsid w:val="00476E0F"/>
    <w:rsid w:val="004775BD"/>
    <w:rsid w:val="00480CF3"/>
    <w:rsid w:val="004811A6"/>
    <w:rsid w:val="00483D95"/>
    <w:rsid w:val="00484486"/>
    <w:rsid w:val="004853B1"/>
    <w:rsid w:val="004869B3"/>
    <w:rsid w:val="00486CB2"/>
    <w:rsid w:val="00486DE8"/>
    <w:rsid w:val="00487AF9"/>
    <w:rsid w:val="0049051C"/>
    <w:rsid w:val="004906AD"/>
    <w:rsid w:val="00490E02"/>
    <w:rsid w:val="00491BD2"/>
    <w:rsid w:val="00494AB1"/>
    <w:rsid w:val="004A23A0"/>
    <w:rsid w:val="004A4393"/>
    <w:rsid w:val="004B0597"/>
    <w:rsid w:val="004B133A"/>
    <w:rsid w:val="004B1D02"/>
    <w:rsid w:val="004B3532"/>
    <w:rsid w:val="004B53CE"/>
    <w:rsid w:val="004B69CE"/>
    <w:rsid w:val="004B6D75"/>
    <w:rsid w:val="004C127D"/>
    <w:rsid w:val="004C1B1B"/>
    <w:rsid w:val="004C4338"/>
    <w:rsid w:val="004C7342"/>
    <w:rsid w:val="004D1785"/>
    <w:rsid w:val="004D18C8"/>
    <w:rsid w:val="004D587C"/>
    <w:rsid w:val="004D6367"/>
    <w:rsid w:val="004E0363"/>
    <w:rsid w:val="004E2288"/>
    <w:rsid w:val="004E23C6"/>
    <w:rsid w:val="004E3990"/>
    <w:rsid w:val="004E4A39"/>
    <w:rsid w:val="004E6C6A"/>
    <w:rsid w:val="004F0674"/>
    <w:rsid w:val="004F428A"/>
    <w:rsid w:val="004F42DC"/>
    <w:rsid w:val="004F495C"/>
    <w:rsid w:val="004F673D"/>
    <w:rsid w:val="004F6C2F"/>
    <w:rsid w:val="005001B5"/>
    <w:rsid w:val="00500AED"/>
    <w:rsid w:val="00501256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17A19"/>
    <w:rsid w:val="005201D6"/>
    <w:rsid w:val="005220A5"/>
    <w:rsid w:val="005230B4"/>
    <w:rsid w:val="0052382A"/>
    <w:rsid w:val="00525533"/>
    <w:rsid w:val="00526362"/>
    <w:rsid w:val="00527116"/>
    <w:rsid w:val="00527164"/>
    <w:rsid w:val="00527B33"/>
    <w:rsid w:val="00531724"/>
    <w:rsid w:val="005325BE"/>
    <w:rsid w:val="00535028"/>
    <w:rsid w:val="005373B8"/>
    <w:rsid w:val="0054021E"/>
    <w:rsid w:val="00541B62"/>
    <w:rsid w:val="00550544"/>
    <w:rsid w:val="00552B16"/>
    <w:rsid w:val="00554938"/>
    <w:rsid w:val="005573F0"/>
    <w:rsid w:val="00557A7C"/>
    <w:rsid w:val="005602C2"/>
    <w:rsid w:val="005625FE"/>
    <w:rsid w:val="0056335D"/>
    <w:rsid w:val="00563C2A"/>
    <w:rsid w:val="00570958"/>
    <w:rsid w:val="005731FC"/>
    <w:rsid w:val="0057381C"/>
    <w:rsid w:val="005738EB"/>
    <w:rsid w:val="00573B0F"/>
    <w:rsid w:val="00574FF0"/>
    <w:rsid w:val="0057720B"/>
    <w:rsid w:val="0057722D"/>
    <w:rsid w:val="00580B07"/>
    <w:rsid w:val="0058386C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6A4F"/>
    <w:rsid w:val="005978B0"/>
    <w:rsid w:val="00597B74"/>
    <w:rsid w:val="005A0C06"/>
    <w:rsid w:val="005A10CB"/>
    <w:rsid w:val="005A21B3"/>
    <w:rsid w:val="005A35C7"/>
    <w:rsid w:val="005A3704"/>
    <w:rsid w:val="005A7186"/>
    <w:rsid w:val="005A7BDB"/>
    <w:rsid w:val="005B15CC"/>
    <w:rsid w:val="005B1B5E"/>
    <w:rsid w:val="005B2A7A"/>
    <w:rsid w:val="005B3331"/>
    <w:rsid w:val="005B4417"/>
    <w:rsid w:val="005C007A"/>
    <w:rsid w:val="005C59E1"/>
    <w:rsid w:val="005C7512"/>
    <w:rsid w:val="005C7778"/>
    <w:rsid w:val="005C7FCB"/>
    <w:rsid w:val="005D09E6"/>
    <w:rsid w:val="005D6691"/>
    <w:rsid w:val="005D7428"/>
    <w:rsid w:val="005E1260"/>
    <w:rsid w:val="005E1A96"/>
    <w:rsid w:val="005E282E"/>
    <w:rsid w:val="005E43EF"/>
    <w:rsid w:val="005E6708"/>
    <w:rsid w:val="005E74B5"/>
    <w:rsid w:val="005F1C91"/>
    <w:rsid w:val="005F4878"/>
    <w:rsid w:val="005F71A9"/>
    <w:rsid w:val="00602AFB"/>
    <w:rsid w:val="00603D08"/>
    <w:rsid w:val="00604982"/>
    <w:rsid w:val="0060564F"/>
    <w:rsid w:val="0060784A"/>
    <w:rsid w:val="006100E7"/>
    <w:rsid w:val="006119AC"/>
    <w:rsid w:val="006129E4"/>
    <w:rsid w:val="006150B0"/>
    <w:rsid w:val="00615A67"/>
    <w:rsid w:val="006163C8"/>
    <w:rsid w:val="0061792E"/>
    <w:rsid w:val="006202BB"/>
    <w:rsid w:val="00620714"/>
    <w:rsid w:val="00620E29"/>
    <w:rsid w:val="00620E63"/>
    <w:rsid w:val="00621593"/>
    <w:rsid w:val="00622516"/>
    <w:rsid w:val="00624100"/>
    <w:rsid w:val="00625298"/>
    <w:rsid w:val="00625BE4"/>
    <w:rsid w:val="00626AC1"/>
    <w:rsid w:val="00627377"/>
    <w:rsid w:val="0063041A"/>
    <w:rsid w:val="0063049E"/>
    <w:rsid w:val="00632348"/>
    <w:rsid w:val="006334F2"/>
    <w:rsid w:val="00634A45"/>
    <w:rsid w:val="0063628E"/>
    <w:rsid w:val="00641305"/>
    <w:rsid w:val="00641B47"/>
    <w:rsid w:val="006422A0"/>
    <w:rsid w:val="006445D8"/>
    <w:rsid w:val="0064527E"/>
    <w:rsid w:val="0064597D"/>
    <w:rsid w:val="00655DCB"/>
    <w:rsid w:val="0065638D"/>
    <w:rsid w:val="00656CF3"/>
    <w:rsid w:val="00660676"/>
    <w:rsid w:val="0066109B"/>
    <w:rsid w:val="00661390"/>
    <w:rsid w:val="00661C90"/>
    <w:rsid w:val="00662E6A"/>
    <w:rsid w:val="0066387A"/>
    <w:rsid w:val="006649D6"/>
    <w:rsid w:val="00666EF9"/>
    <w:rsid w:val="006715AF"/>
    <w:rsid w:val="00673E47"/>
    <w:rsid w:val="00674EC4"/>
    <w:rsid w:val="00675A0E"/>
    <w:rsid w:val="00676159"/>
    <w:rsid w:val="006804E8"/>
    <w:rsid w:val="00680D81"/>
    <w:rsid w:val="006815B8"/>
    <w:rsid w:val="006866F9"/>
    <w:rsid w:val="006868B3"/>
    <w:rsid w:val="00687706"/>
    <w:rsid w:val="00687C5E"/>
    <w:rsid w:val="006913E6"/>
    <w:rsid w:val="00691982"/>
    <w:rsid w:val="00691C2E"/>
    <w:rsid w:val="00695297"/>
    <w:rsid w:val="00697D23"/>
    <w:rsid w:val="006A0005"/>
    <w:rsid w:val="006A163E"/>
    <w:rsid w:val="006A22AB"/>
    <w:rsid w:val="006A53AF"/>
    <w:rsid w:val="006A57BE"/>
    <w:rsid w:val="006A76DB"/>
    <w:rsid w:val="006A770E"/>
    <w:rsid w:val="006B038F"/>
    <w:rsid w:val="006B0F0A"/>
    <w:rsid w:val="006B3714"/>
    <w:rsid w:val="006B3D67"/>
    <w:rsid w:val="006B6093"/>
    <w:rsid w:val="006C149E"/>
    <w:rsid w:val="006C155A"/>
    <w:rsid w:val="006C396B"/>
    <w:rsid w:val="006D2B69"/>
    <w:rsid w:val="006D4FA7"/>
    <w:rsid w:val="006D5B6C"/>
    <w:rsid w:val="006E1BC9"/>
    <w:rsid w:val="006E2315"/>
    <w:rsid w:val="006E767B"/>
    <w:rsid w:val="006F0961"/>
    <w:rsid w:val="006F0AD7"/>
    <w:rsid w:val="006F1157"/>
    <w:rsid w:val="006F3A1B"/>
    <w:rsid w:val="006F57E7"/>
    <w:rsid w:val="00701CB3"/>
    <w:rsid w:val="00701FA0"/>
    <w:rsid w:val="00702855"/>
    <w:rsid w:val="00705546"/>
    <w:rsid w:val="0070580E"/>
    <w:rsid w:val="00706062"/>
    <w:rsid w:val="00707320"/>
    <w:rsid w:val="0071000F"/>
    <w:rsid w:val="0071019D"/>
    <w:rsid w:val="00710411"/>
    <w:rsid w:val="007111B9"/>
    <w:rsid w:val="007127BA"/>
    <w:rsid w:val="007128B5"/>
    <w:rsid w:val="00713AC9"/>
    <w:rsid w:val="00714FD9"/>
    <w:rsid w:val="0071553F"/>
    <w:rsid w:val="00716B10"/>
    <w:rsid w:val="00716D14"/>
    <w:rsid w:val="007170F5"/>
    <w:rsid w:val="00721F0B"/>
    <w:rsid w:val="007226FA"/>
    <w:rsid w:val="0072398F"/>
    <w:rsid w:val="00725CDA"/>
    <w:rsid w:val="00726425"/>
    <w:rsid w:val="00726A2F"/>
    <w:rsid w:val="007303EF"/>
    <w:rsid w:val="00731148"/>
    <w:rsid w:val="00737185"/>
    <w:rsid w:val="00741268"/>
    <w:rsid w:val="007418F0"/>
    <w:rsid w:val="00745012"/>
    <w:rsid w:val="0074542D"/>
    <w:rsid w:val="00745F18"/>
    <w:rsid w:val="00746B53"/>
    <w:rsid w:val="00747004"/>
    <w:rsid w:val="0075062E"/>
    <w:rsid w:val="00751C7F"/>
    <w:rsid w:val="00752BDB"/>
    <w:rsid w:val="00755F12"/>
    <w:rsid w:val="00757F0A"/>
    <w:rsid w:val="00760FE0"/>
    <w:rsid w:val="00762138"/>
    <w:rsid w:val="007621AC"/>
    <w:rsid w:val="0076436C"/>
    <w:rsid w:val="00766A47"/>
    <w:rsid w:val="00767E7E"/>
    <w:rsid w:val="00773233"/>
    <w:rsid w:val="0077396D"/>
    <w:rsid w:val="00774676"/>
    <w:rsid w:val="0078037E"/>
    <w:rsid w:val="00782421"/>
    <w:rsid w:val="00782FFB"/>
    <w:rsid w:val="00783151"/>
    <w:rsid w:val="007833A2"/>
    <w:rsid w:val="007866CE"/>
    <w:rsid w:val="007872FE"/>
    <w:rsid w:val="00787A33"/>
    <w:rsid w:val="0079093A"/>
    <w:rsid w:val="00790BDB"/>
    <w:rsid w:val="007955F9"/>
    <w:rsid w:val="00797694"/>
    <w:rsid w:val="00797F87"/>
    <w:rsid w:val="007A212D"/>
    <w:rsid w:val="007A2B6A"/>
    <w:rsid w:val="007A4A5A"/>
    <w:rsid w:val="007A64F3"/>
    <w:rsid w:val="007A6883"/>
    <w:rsid w:val="007A6C1B"/>
    <w:rsid w:val="007A6ED7"/>
    <w:rsid w:val="007A74E9"/>
    <w:rsid w:val="007B03B3"/>
    <w:rsid w:val="007B3D26"/>
    <w:rsid w:val="007B3EDB"/>
    <w:rsid w:val="007B4D22"/>
    <w:rsid w:val="007B5DD3"/>
    <w:rsid w:val="007B62F3"/>
    <w:rsid w:val="007C08CC"/>
    <w:rsid w:val="007C1F82"/>
    <w:rsid w:val="007C2698"/>
    <w:rsid w:val="007C2B2F"/>
    <w:rsid w:val="007C3539"/>
    <w:rsid w:val="007C4090"/>
    <w:rsid w:val="007C4D25"/>
    <w:rsid w:val="007C5360"/>
    <w:rsid w:val="007C6295"/>
    <w:rsid w:val="007C72E3"/>
    <w:rsid w:val="007D2980"/>
    <w:rsid w:val="007D5B3D"/>
    <w:rsid w:val="007D6DF4"/>
    <w:rsid w:val="007D7613"/>
    <w:rsid w:val="007E155B"/>
    <w:rsid w:val="007E2D84"/>
    <w:rsid w:val="007E4D0C"/>
    <w:rsid w:val="007E7D1D"/>
    <w:rsid w:val="007F3667"/>
    <w:rsid w:val="007F54F1"/>
    <w:rsid w:val="007F681A"/>
    <w:rsid w:val="007F6C81"/>
    <w:rsid w:val="007F6D77"/>
    <w:rsid w:val="008037D2"/>
    <w:rsid w:val="0080505E"/>
    <w:rsid w:val="00805BA8"/>
    <w:rsid w:val="008061CB"/>
    <w:rsid w:val="00806313"/>
    <w:rsid w:val="00813DD3"/>
    <w:rsid w:val="008144EA"/>
    <w:rsid w:val="0081538E"/>
    <w:rsid w:val="0081769D"/>
    <w:rsid w:val="00817C6C"/>
    <w:rsid w:val="008200CF"/>
    <w:rsid w:val="00823D8C"/>
    <w:rsid w:val="00826813"/>
    <w:rsid w:val="0082713E"/>
    <w:rsid w:val="00827471"/>
    <w:rsid w:val="00830749"/>
    <w:rsid w:val="008324B9"/>
    <w:rsid w:val="00832894"/>
    <w:rsid w:val="00832D91"/>
    <w:rsid w:val="008375C9"/>
    <w:rsid w:val="008427CA"/>
    <w:rsid w:val="00843AC0"/>
    <w:rsid w:val="00843D76"/>
    <w:rsid w:val="008458AB"/>
    <w:rsid w:val="00845D14"/>
    <w:rsid w:val="00845D51"/>
    <w:rsid w:val="008463C8"/>
    <w:rsid w:val="008466EF"/>
    <w:rsid w:val="00846B32"/>
    <w:rsid w:val="008533DE"/>
    <w:rsid w:val="008567D4"/>
    <w:rsid w:val="00860DBE"/>
    <w:rsid w:val="008632FE"/>
    <w:rsid w:val="00864957"/>
    <w:rsid w:val="00864B70"/>
    <w:rsid w:val="00865991"/>
    <w:rsid w:val="00865D23"/>
    <w:rsid w:val="0086703A"/>
    <w:rsid w:val="00867E7A"/>
    <w:rsid w:val="00872275"/>
    <w:rsid w:val="008758D4"/>
    <w:rsid w:val="008773BC"/>
    <w:rsid w:val="00877EF6"/>
    <w:rsid w:val="00880B1B"/>
    <w:rsid w:val="00880D03"/>
    <w:rsid w:val="00882760"/>
    <w:rsid w:val="00882F9E"/>
    <w:rsid w:val="008835C9"/>
    <w:rsid w:val="00884389"/>
    <w:rsid w:val="00885731"/>
    <w:rsid w:val="00886683"/>
    <w:rsid w:val="00886C71"/>
    <w:rsid w:val="008900E4"/>
    <w:rsid w:val="00890842"/>
    <w:rsid w:val="00891D32"/>
    <w:rsid w:val="00893594"/>
    <w:rsid w:val="00894A95"/>
    <w:rsid w:val="00895241"/>
    <w:rsid w:val="00895C5C"/>
    <w:rsid w:val="00896B1D"/>
    <w:rsid w:val="008A00C4"/>
    <w:rsid w:val="008A1EB6"/>
    <w:rsid w:val="008A288E"/>
    <w:rsid w:val="008A3BB2"/>
    <w:rsid w:val="008A55A6"/>
    <w:rsid w:val="008A6EB1"/>
    <w:rsid w:val="008B1EA4"/>
    <w:rsid w:val="008B34E2"/>
    <w:rsid w:val="008B5304"/>
    <w:rsid w:val="008B65DB"/>
    <w:rsid w:val="008B6D61"/>
    <w:rsid w:val="008B789C"/>
    <w:rsid w:val="008B7DA6"/>
    <w:rsid w:val="008B7F88"/>
    <w:rsid w:val="008C102B"/>
    <w:rsid w:val="008C14B0"/>
    <w:rsid w:val="008C1842"/>
    <w:rsid w:val="008C62D9"/>
    <w:rsid w:val="008C7023"/>
    <w:rsid w:val="008C74DA"/>
    <w:rsid w:val="008C7CC5"/>
    <w:rsid w:val="008D0880"/>
    <w:rsid w:val="008D1A58"/>
    <w:rsid w:val="008D4AA3"/>
    <w:rsid w:val="008D5410"/>
    <w:rsid w:val="008D5DB8"/>
    <w:rsid w:val="008D7606"/>
    <w:rsid w:val="008E0B34"/>
    <w:rsid w:val="008E1E17"/>
    <w:rsid w:val="008E324B"/>
    <w:rsid w:val="008E36FE"/>
    <w:rsid w:val="008E58F7"/>
    <w:rsid w:val="008E65AC"/>
    <w:rsid w:val="008E7EA2"/>
    <w:rsid w:val="008F3B00"/>
    <w:rsid w:val="008F762D"/>
    <w:rsid w:val="008F7A99"/>
    <w:rsid w:val="00900846"/>
    <w:rsid w:val="00901672"/>
    <w:rsid w:val="00903BFC"/>
    <w:rsid w:val="0090527E"/>
    <w:rsid w:val="00907B88"/>
    <w:rsid w:val="0091002B"/>
    <w:rsid w:val="009111F5"/>
    <w:rsid w:val="00912AA7"/>
    <w:rsid w:val="00913ECD"/>
    <w:rsid w:val="00914805"/>
    <w:rsid w:val="009161C1"/>
    <w:rsid w:val="00916B27"/>
    <w:rsid w:val="00916D34"/>
    <w:rsid w:val="00917680"/>
    <w:rsid w:val="00922C5A"/>
    <w:rsid w:val="00923295"/>
    <w:rsid w:val="00925CAF"/>
    <w:rsid w:val="009310FC"/>
    <w:rsid w:val="009332C2"/>
    <w:rsid w:val="0093440C"/>
    <w:rsid w:val="00934DEA"/>
    <w:rsid w:val="009373C4"/>
    <w:rsid w:val="00937C0E"/>
    <w:rsid w:val="00937FA9"/>
    <w:rsid w:val="00943083"/>
    <w:rsid w:val="00944B22"/>
    <w:rsid w:val="009518E2"/>
    <w:rsid w:val="00952B9C"/>
    <w:rsid w:val="009552E9"/>
    <w:rsid w:val="00956E0B"/>
    <w:rsid w:val="00957221"/>
    <w:rsid w:val="00960FF8"/>
    <w:rsid w:val="00967B88"/>
    <w:rsid w:val="00967C91"/>
    <w:rsid w:val="009716A7"/>
    <w:rsid w:val="00973388"/>
    <w:rsid w:val="0097554A"/>
    <w:rsid w:val="00975FE6"/>
    <w:rsid w:val="0097701B"/>
    <w:rsid w:val="009804ED"/>
    <w:rsid w:val="00980AAA"/>
    <w:rsid w:val="0098158A"/>
    <w:rsid w:val="009834F4"/>
    <w:rsid w:val="009835DC"/>
    <w:rsid w:val="00984549"/>
    <w:rsid w:val="00984FB9"/>
    <w:rsid w:val="009875C4"/>
    <w:rsid w:val="00992303"/>
    <w:rsid w:val="00992962"/>
    <w:rsid w:val="00994888"/>
    <w:rsid w:val="00995D6A"/>
    <w:rsid w:val="0099612A"/>
    <w:rsid w:val="0099749C"/>
    <w:rsid w:val="009A22CA"/>
    <w:rsid w:val="009A4B87"/>
    <w:rsid w:val="009A4C8B"/>
    <w:rsid w:val="009A747F"/>
    <w:rsid w:val="009B000A"/>
    <w:rsid w:val="009B04A6"/>
    <w:rsid w:val="009B45F5"/>
    <w:rsid w:val="009B5A9E"/>
    <w:rsid w:val="009B6468"/>
    <w:rsid w:val="009B738E"/>
    <w:rsid w:val="009C3498"/>
    <w:rsid w:val="009C495D"/>
    <w:rsid w:val="009C5531"/>
    <w:rsid w:val="009C5C10"/>
    <w:rsid w:val="009C753D"/>
    <w:rsid w:val="009C7DFE"/>
    <w:rsid w:val="009D016E"/>
    <w:rsid w:val="009D2110"/>
    <w:rsid w:val="009D24E3"/>
    <w:rsid w:val="009D3B64"/>
    <w:rsid w:val="009D5583"/>
    <w:rsid w:val="009D5A2C"/>
    <w:rsid w:val="009D5C66"/>
    <w:rsid w:val="009D743C"/>
    <w:rsid w:val="009E15F7"/>
    <w:rsid w:val="009E6E30"/>
    <w:rsid w:val="009F0210"/>
    <w:rsid w:val="009F37A5"/>
    <w:rsid w:val="009F627B"/>
    <w:rsid w:val="009F68FA"/>
    <w:rsid w:val="009F74CD"/>
    <w:rsid w:val="009F7B60"/>
    <w:rsid w:val="00A01139"/>
    <w:rsid w:val="00A0266D"/>
    <w:rsid w:val="00A045A0"/>
    <w:rsid w:val="00A04CE2"/>
    <w:rsid w:val="00A1205D"/>
    <w:rsid w:val="00A1553A"/>
    <w:rsid w:val="00A15677"/>
    <w:rsid w:val="00A162EA"/>
    <w:rsid w:val="00A1667E"/>
    <w:rsid w:val="00A1765F"/>
    <w:rsid w:val="00A20CF1"/>
    <w:rsid w:val="00A23F75"/>
    <w:rsid w:val="00A24DAA"/>
    <w:rsid w:val="00A24E1A"/>
    <w:rsid w:val="00A2654D"/>
    <w:rsid w:val="00A26600"/>
    <w:rsid w:val="00A27264"/>
    <w:rsid w:val="00A34048"/>
    <w:rsid w:val="00A3447E"/>
    <w:rsid w:val="00A3450B"/>
    <w:rsid w:val="00A34BCA"/>
    <w:rsid w:val="00A35B3B"/>
    <w:rsid w:val="00A36F7C"/>
    <w:rsid w:val="00A409C9"/>
    <w:rsid w:val="00A410FA"/>
    <w:rsid w:val="00A41421"/>
    <w:rsid w:val="00A415B1"/>
    <w:rsid w:val="00A415B7"/>
    <w:rsid w:val="00A41FE0"/>
    <w:rsid w:val="00A42BDE"/>
    <w:rsid w:val="00A42E45"/>
    <w:rsid w:val="00A44159"/>
    <w:rsid w:val="00A4677B"/>
    <w:rsid w:val="00A5188A"/>
    <w:rsid w:val="00A52B72"/>
    <w:rsid w:val="00A5376C"/>
    <w:rsid w:val="00A53785"/>
    <w:rsid w:val="00A53D69"/>
    <w:rsid w:val="00A57325"/>
    <w:rsid w:val="00A61D4A"/>
    <w:rsid w:val="00A6360F"/>
    <w:rsid w:val="00A63757"/>
    <w:rsid w:val="00A63C6F"/>
    <w:rsid w:val="00A6445A"/>
    <w:rsid w:val="00A64BA6"/>
    <w:rsid w:val="00A655E3"/>
    <w:rsid w:val="00A659F0"/>
    <w:rsid w:val="00A65D6E"/>
    <w:rsid w:val="00A665C4"/>
    <w:rsid w:val="00A725A8"/>
    <w:rsid w:val="00A76447"/>
    <w:rsid w:val="00A7776A"/>
    <w:rsid w:val="00A80D1A"/>
    <w:rsid w:val="00A8680D"/>
    <w:rsid w:val="00A86B88"/>
    <w:rsid w:val="00A87A20"/>
    <w:rsid w:val="00A9645F"/>
    <w:rsid w:val="00A972C6"/>
    <w:rsid w:val="00AA7C00"/>
    <w:rsid w:val="00AB288B"/>
    <w:rsid w:val="00AB502A"/>
    <w:rsid w:val="00AB71AE"/>
    <w:rsid w:val="00AC0ED5"/>
    <w:rsid w:val="00AC1292"/>
    <w:rsid w:val="00AC1D4E"/>
    <w:rsid w:val="00AC3B69"/>
    <w:rsid w:val="00AC4FD9"/>
    <w:rsid w:val="00AC6564"/>
    <w:rsid w:val="00AC7124"/>
    <w:rsid w:val="00AD095E"/>
    <w:rsid w:val="00AD2675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1CCF"/>
    <w:rsid w:val="00AE294A"/>
    <w:rsid w:val="00AE36B9"/>
    <w:rsid w:val="00AE447B"/>
    <w:rsid w:val="00AE5E11"/>
    <w:rsid w:val="00AE66E2"/>
    <w:rsid w:val="00AF295A"/>
    <w:rsid w:val="00AF44B7"/>
    <w:rsid w:val="00AF5339"/>
    <w:rsid w:val="00AF619E"/>
    <w:rsid w:val="00AF635B"/>
    <w:rsid w:val="00AF6D20"/>
    <w:rsid w:val="00B00298"/>
    <w:rsid w:val="00B013AB"/>
    <w:rsid w:val="00B0167D"/>
    <w:rsid w:val="00B05A30"/>
    <w:rsid w:val="00B0624E"/>
    <w:rsid w:val="00B06325"/>
    <w:rsid w:val="00B106E7"/>
    <w:rsid w:val="00B109DF"/>
    <w:rsid w:val="00B11316"/>
    <w:rsid w:val="00B12428"/>
    <w:rsid w:val="00B13882"/>
    <w:rsid w:val="00B2027F"/>
    <w:rsid w:val="00B228D6"/>
    <w:rsid w:val="00B256A2"/>
    <w:rsid w:val="00B27389"/>
    <w:rsid w:val="00B30595"/>
    <w:rsid w:val="00B322A9"/>
    <w:rsid w:val="00B32484"/>
    <w:rsid w:val="00B347FA"/>
    <w:rsid w:val="00B34E93"/>
    <w:rsid w:val="00B34F35"/>
    <w:rsid w:val="00B35567"/>
    <w:rsid w:val="00B37E63"/>
    <w:rsid w:val="00B44A1E"/>
    <w:rsid w:val="00B45507"/>
    <w:rsid w:val="00B46E54"/>
    <w:rsid w:val="00B4792E"/>
    <w:rsid w:val="00B525EE"/>
    <w:rsid w:val="00B536C2"/>
    <w:rsid w:val="00B55200"/>
    <w:rsid w:val="00B63EDB"/>
    <w:rsid w:val="00B653B6"/>
    <w:rsid w:val="00B742BD"/>
    <w:rsid w:val="00B759D7"/>
    <w:rsid w:val="00B80B94"/>
    <w:rsid w:val="00B80FC1"/>
    <w:rsid w:val="00B81B94"/>
    <w:rsid w:val="00B81BB7"/>
    <w:rsid w:val="00B87344"/>
    <w:rsid w:val="00B87FA5"/>
    <w:rsid w:val="00B916CC"/>
    <w:rsid w:val="00B94B23"/>
    <w:rsid w:val="00BA12AC"/>
    <w:rsid w:val="00BA3EAD"/>
    <w:rsid w:val="00BA677C"/>
    <w:rsid w:val="00BA7165"/>
    <w:rsid w:val="00BB0FA7"/>
    <w:rsid w:val="00BB29C2"/>
    <w:rsid w:val="00BB700D"/>
    <w:rsid w:val="00BC2A7D"/>
    <w:rsid w:val="00BC2D9A"/>
    <w:rsid w:val="00BC32F2"/>
    <w:rsid w:val="00BC4388"/>
    <w:rsid w:val="00BC4EB4"/>
    <w:rsid w:val="00BC7E3D"/>
    <w:rsid w:val="00BD0EF1"/>
    <w:rsid w:val="00BD1B9E"/>
    <w:rsid w:val="00BD61B3"/>
    <w:rsid w:val="00BD73B1"/>
    <w:rsid w:val="00BE0E86"/>
    <w:rsid w:val="00BE1E09"/>
    <w:rsid w:val="00BE47E1"/>
    <w:rsid w:val="00BE7BA9"/>
    <w:rsid w:val="00BF18BA"/>
    <w:rsid w:val="00BF38B8"/>
    <w:rsid w:val="00BF41AA"/>
    <w:rsid w:val="00BF49ED"/>
    <w:rsid w:val="00BF50D6"/>
    <w:rsid w:val="00C015CE"/>
    <w:rsid w:val="00C016BC"/>
    <w:rsid w:val="00C02DBF"/>
    <w:rsid w:val="00C02F24"/>
    <w:rsid w:val="00C034A7"/>
    <w:rsid w:val="00C036D4"/>
    <w:rsid w:val="00C04B7F"/>
    <w:rsid w:val="00C059B7"/>
    <w:rsid w:val="00C05FFC"/>
    <w:rsid w:val="00C0611E"/>
    <w:rsid w:val="00C07D7D"/>
    <w:rsid w:val="00C1106B"/>
    <w:rsid w:val="00C12027"/>
    <w:rsid w:val="00C12222"/>
    <w:rsid w:val="00C13C93"/>
    <w:rsid w:val="00C1428C"/>
    <w:rsid w:val="00C14FED"/>
    <w:rsid w:val="00C15F03"/>
    <w:rsid w:val="00C16CFC"/>
    <w:rsid w:val="00C22B21"/>
    <w:rsid w:val="00C25244"/>
    <w:rsid w:val="00C26793"/>
    <w:rsid w:val="00C269A3"/>
    <w:rsid w:val="00C27343"/>
    <w:rsid w:val="00C273D6"/>
    <w:rsid w:val="00C27859"/>
    <w:rsid w:val="00C310FA"/>
    <w:rsid w:val="00C31837"/>
    <w:rsid w:val="00C33A4C"/>
    <w:rsid w:val="00C35FF5"/>
    <w:rsid w:val="00C46972"/>
    <w:rsid w:val="00C50FAD"/>
    <w:rsid w:val="00C524BA"/>
    <w:rsid w:val="00C549D3"/>
    <w:rsid w:val="00C54F39"/>
    <w:rsid w:val="00C551C9"/>
    <w:rsid w:val="00C561E0"/>
    <w:rsid w:val="00C65FFC"/>
    <w:rsid w:val="00C6691E"/>
    <w:rsid w:val="00C66CA4"/>
    <w:rsid w:val="00C672A8"/>
    <w:rsid w:val="00C6797D"/>
    <w:rsid w:val="00C67C8E"/>
    <w:rsid w:val="00C70211"/>
    <w:rsid w:val="00C73996"/>
    <w:rsid w:val="00C73BED"/>
    <w:rsid w:val="00C75393"/>
    <w:rsid w:val="00C763BE"/>
    <w:rsid w:val="00C82429"/>
    <w:rsid w:val="00C83292"/>
    <w:rsid w:val="00C837EC"/>
    <w:rsid w:val="00C852C3"/>
    <w:rsid w:val="00C858C2"/>
    <w:rsid w:val="00C907D5"/>
    <w:rsid w:val="00C938CD"/>
    <w:rsid w:val="00C94178"/>
    <w:rsid w:val="00C94727"/>
    <w:rsid w:val="00C97367"/>
    <w:rsid w:val="00CA05CD"/>
    <w:rsid w:val="00CA14C7"/>
    <w:rsid w:val="00CA18A7"/>
    <w:rsid w:val="00CA1E26"/>
    <w:rsid w:val="00CA2253"/>
    <w:rsid w:val="00CA482C"/>
    <w:rsid w:val="00CA53B6"/>
    <w:rsid w:val="00CA6709"/>
    <w:rsid w:val="00CA788B"/>
    <w:rsid w:val="00CB42C1"/>
    <w:rsid w:val="00CB603D"/>
    <w:rsid w:val="00CB7EA1"/>
    <w:rsid w:val="00CC1EFF"/>
    <w:rsid w:val="00CC3191"/>
    <w:rsid w:val="00CC7C16"/>
    <w:rsid w:val="00CD067C"/>
    <w:rsid w:val="00CD430A"/>
    <w:rsid w:val="00CD69CF"/>
    <w:rsid w:val="00CE4C50"/>
    <w:rsid w:val="00CE57AC"/>
    <w:rsid w:val="00CE5836"/>
    <w:rsid w:val="00CE5A3C"/>
    <w:rsid w:val="00CF0D93"/>
    <w:rsid w:val="00CF1255"/>
    <w:rsid w:val="00CF1DD2"/>
    <w:rsid w:val="00CF23A4"/>
    <w:rsid w:val="00CF2897"/>
    <w:rsid w:val="00CF2BE6"/>
    <w:rsid w:val="00CF2D8B"/>
    <w:rsid w:val="00CF3B6A"/>
    <w:rsid w:val="00CF4C16"/>
    <w:rsid w:val="00CF516F"/>
    <w:rsid w:val="00CF5E47"/>
    <w:rsid w:val="00CF6038"/>
    <w:rsid w:val="00CF793B"/>
    <w:rsid w:val="00CF7DE6"/>
    <w:rsid w:val="00D00A57"/>
    <w:rsid w:val="00D022CA"/>
    <w:rsid w:val="00D0240F"/>
    <w:rsid w:val="00D04130"/>
    <w:rsid w:val="00D04944"/>
    <w:rsid w:val="00D059D1"/>
    <w:rsid w:val="00D072BE"/>
    <w:rsid w:val="00D10679"/>
    <w:rsid w:val="00D10774"/>
    <w:rsid w:val="00D1275D"/>
    <w:rsid w:val="00D12DE5"/>
    <w:rsid w:val="00D13384"/>
    <w:rsid w:val="00D13956"/>
    <w:rsid w:val="00D146E3"/>
    <w:rsid w:val="00D170E8"/>
    <w:rsid w:val="00D171F3"/>
    <w:rsid w:val="00D218AD"/>
    <w:rsid w:val="00D21EC4"/>
    <w:rsid w:val="00D23718"/>
    <w:rsid w:val="00D240C6"/>
    <w:rsid w:val="00D240D1"/>
    <w:rsid w:val="00D2524C"/>
    <w:rsid w:val="00D30356"/>
    <w:rsid w:val="00D30709"/>
    <w:rsid w:val="00D30E7F"/>
    <w:rsid w:val="00D31D8A"/>
    <w:rsid w:val="00D31D8F"/>
    <w:rsid w:val="00D327B0"/>
    <w:rsid w:val="00D35450"/>
    <w:rsid w:val="00D35577"/>
    <w:rsid w:val="00D37BDB"/>
    <w:rsid w:val="00D403D8"/>
    <w:rsid w:val="00D4136E"/>
    <w:rsid w:val="00D41E90"/>
    <w:rsid w:val="00D41FD4"/>
    <w:rsid w:val="00D4342F"/>
    <w:rsid w:val="00D43702"/>
    <w:rsid w:val="00D4418B"/>
    <w:rsid w:val="00D45503"/>
    <w:rsid w:val="00D47B79"/>
    <w:rsid w:val="00D50D7A"/>
    <w:rsid w:val="00D50DF8"/>
    <w:rsid w:val="00D51C0F"/>
    <w:rsid w:val="00D5248B"/>
    <w:rsid w:val="00D52965"/>
    <w:rsid w:val="00D53187"/>
    <w:rsid w:val="00D545B6"/>
    <w:rsid w:val="00D548C5"/>
    <w:rsid w:val="00D62252"/>
    <w:rsid w:val="00D62354"/>
    <w:rsid w:val="00D6281A"/>
    <w:rsid w:val="00D62DB1"/>
    <w:rsid w:val="00D63253"/>
    <w:rsid w:val="00D63333"/>
    <w:rsid w:val="00D63AB9"/>
    <w:rsid w:val="00D64404"/>
    <w:rsid w:val="00D65454"/>
    <w:rsid w:val="00D719CF"/>
    <w:rsid w:val="00D71E6C"/>
    <w:rsid w:val="00D72381"/>
    <w:rsid w:val="00D726B8"/>
    <w:rsid w:val="00D73D2A"/>
    <w:rsid w:val="00D75AF2"/>
    <w:rsid w:val="00D76356"/>
    <w:rsid w:val="00D77150"/>
    <w:rsid w:val="00D7764B"/>
    <w:rsid w:val="00D778CB"/>
    <w:rsid w:val="00D8073C"/>
    <w:rsid w:val="00D80847"/>
    <w:rsid w:val="00D817AB"/>
    <w:rsid w:val="00D81980"/>
    <w:rsid w:val="00D8269F"/>
    <w:rsid w:val="00D85899"/>
    <w:rsid w:val="00D8619E"/>
    <w:rsid w:val="00D91716"/>
    <w:rsid w:val="00D92EA9"/>
    <w:rsid w:val="00D94872"/>
    <w:rsid w:val="00D94965"/>
    <w:rsid w:val="00D95235"/>
    <w:rsid w:val="00D9574A"/>
    <w:rsid w:val="00DA0AC9"/>
    <w:rsid w:val="00DA0B93"/>
    <w:rsid w:val="00DA1171"/>
    <w:rsid w:val="00DA57EF"/>
    <w:rsid w:val="00DA6CC7"/>
    <w:rsid w:val="00DB3EAA"/>
    <w:rsid w:val="00DB418A"/>
    <w:rsid w:val="00DB5A82"/>
    <w:rsid w:val="00DB5DD4"/>
    <w:rsid w:val="00DB6C1F"/>
    <w:rsid w:val="00DB77DF"/>
    <w:rsid w:val="00DC0618"/>
    <w:rsid w:val="00DC105C"/>
    <w:rsid w:val="00DC4A3C"/>
    <w:rsid w:val="00DD0C51"/>
    <w:rsid w:val="00DD11FA"/>
    <w:rsid w:val="00DD1429"/>
    <w:rsid w:val="00DD3964"/>
    <w:rsid w:val="00DD4DE9"/>
    <w:rsid w:val="00DD56DD"/>
    <w:rsid w:val="00DD5F5F"/>
    <w:rsid w:val="00DD690C"/>
    <w:rsid w:val="00DD6F8E"/>
    <w:rsid w:val="00DE1760"/>
    <w:rsid w:val="00DE28CC"/>
    <w:rsid w:val="00DE3854"/>
    <w:rsid w:val="00DE3BFC"/>
    <w:rsid w:val="00DE40BA"/>
    <w:rsid w:val="00DE60F8"/>
    <w:rsid w:val="00DE7E3C"/>
    <w:rsid w:val="00DF5425"/>
    <w:rsid w:val="00DF615B"/>
    <w:rsid w:val="00DF6B71"/>
    <w:rsid w:val="00DF7926"/>
    <w:rsid w:val="00E0038B"/>
    <w:rsid w:val="00E00E38"/>
    <w:rsid w:val="00E04034"/>
    <w:rsid w:val="00E04C5F"/>
    <w:rsid w:val="00E04DA0"/>
    <w:rsid w:val="00E07AA5"/>
    <w:rsid w:val="00E07F1C"/>
    <w:rsid w:val="00E137E3"/>
    <w:rsid w:val="00E14C6B"/>
    <w:rsid w:val="00E17AF3"/>
    <w:rsid w:val="00E21888"/>
    <w:rsid w:val="00E230BA"/>
    <w:rsid w:val="00E23782"/>
    <w:rsid w:val="00E239C2"/>
    <w:rsid w:val="00E2453F"/>
    <w:rsid w:val="00E30419"/>
    <w:rsid w:val="00E318DC"/>
    <w:rsid w:val="00E325EE"/>
    <w:rsid w:val="00E350F2"/>
    <w:rsid w:val="00E36054"/>
    <w:rsid w:val="00E36443"/>
    <w:rsid w:val="00E3764B"/>
    <w:rsid w:val="00E410C8"/>
    <w:rsid w:val="00E41739"/>
    <w:rsid w:val="00E43781"/>
    <w:rsid w:val="00E45C91"/>
    <w:rsid w:val="00E4636A"/>
    <w:rsid w:val="00E51020"/>
    <w:rsid w:val="00E51F59"/>
    <w:rsid w:val="00E535D1"/>
    <w:rsid w:val="00E54228"/>
    <w:rsid w:val="00E561CF"/>
    <w:rsid w:val="00E5687E"/>
    <w:rsid w:val="00E61EA7"/>
    <w:rsid w:val="00E634A7"/>
    <w:rsid w:val="00E6477F"/>
    <w:rsid w:val="00E664CB"/>
    <w:rsid w:val="00E67F57"/>
    <w:rsid w:val="00E70147"/>
    <w:rsid w:val="00E7085C"/>
    <w:rsid w:val="00E70CEA"/>
    <w:rsid w:val="00E73DFF"/>
    <w:rsid w:val="00E757B0"/>
    <w:rsid w:val="00E75C28"/>
    <w:rsid w:val="00E81440"/>
    <w:rsid w:val="00E82D21"/>
    <w:rsid w:val="00E85CA9"/>
    <w:rsid w:val="00E93303"/>
    <w:rsid w:val="00E954EB"/>
    <w:rsid w:val="00E9708B"/>
    <w:rsid w:val="00E97F3A"/>
    <w:rsid w:val="00EA17B2"/>
    <w:rsid w:val="00EA3196"/>
    <w:rsid w:val="00EA3F29"/>
    <w:rsid w:val="00EA5D67"/>
    <w:rsid w:val="00EA77E3"/>
    <w:rsid w:val="00EA7A1C"/>
    <w:rsid w:val="00EB0FD0"/>
    <w:rsid w:val="00EB14AC"/>
    <w:rsid w:val="00EB3600"/>
    <w:rsid w:val="00EB3F7A"/>
    <w:rsid w:val="00EB52DA"/>
    <w:rsid w:val="00EB602A"/>
    <w:rsid w:val="00EC0409"/>
    <w:rsid w:val="00EC13C1"/>
    <w:rsid w:val="00EC1D61"/>
    <w:rsid w:val="00EC2D18"/>
    <w:rsid w:val="00EC35A1"/>
    <w:rsid w:val="00EC607B"/>
    <w:rsid w:val="00EC7041"/>
    <w:rsid w:val="00EC753E"/>
    <w:rsid w:val="00ED093E"/>
    <w:rsid w:val="00ED0D6A"/>
    <w:rsid w:val="00ED1804"/>
    <w:rsid w:val="00ED3672"/>
    <w:rsid w:val="00ED3D7C"/>
    <w:rsid w:val="00ED43C3"/>
    <w:rsid w:val="00ED45A5"/>
    <w:rsid w:val="00ED4E3A"/>
    <w:rsid w:val="00ED71AD"/>
    <w:rsid w:val="00EE020D"/>
    <w:rsid w:val="00EE0D1B"/>
    <w:rsid w:val="00EE119E"/>
    <w:rsid w:val="00EE3E6F"/>
    <w:rsid w:val="00EE6273"/>
    <w:rsid w:val="00EE64B0"/>
    <w:rsid w:val="00EE6701"/>
    <w:rsid w:val="00EE6E6A"/>
    <w:rsid w:val="00EE7C06"/>
    <w:rsid w:val="00EF1176"/>
    <w:rsid w:val="00EF236B"/>
    <w:rsid w:val="00EF3538"/>
    <w:rsid w:val="00EF3D69"/>
    <w:rsid w:val="00EF5146"/>
    <w:rsid w:val="00EF5E8B"/>
    <w:rsid w:val="00EF78BA"/>
    <w:rsid w:val="00EF7AC2"/>
    <w:rsid w:val="00F0198A"/>
    <w:rsid w:val="00F02386"/>
    <w:rsid w:val="00F02747"/>
    <w:rsid w:val="00F03D7A"/>
    <w:rsid w:val="00F03DAA"/>
    <w:rsid w:val="00F04DF4"/>
    <w:rsid w:val="00F06181"/>
    <w:rsid w:val="00F11429"/>
    <w:rsid w:val="00F12218"/>
    <w:rsid w:val="00F13B97"/>
    <w:rsid w:val="00F13D1E"/>
    <w:rsid w:val="00F14959"/>
    <w:rsid w:val="00F14B6D"/>
    <w:rsid w:val="00F17DD1"/>
    <w:rsid w:val="00F208D8"/>
    <w:rsid w:val="00F20992"/>
    <w:rsid w:val="00F2123D"/>
    <w:rsid w:val="00F2240D"/>
    <w:rsid w:val="00F304B5"/>
    <w:rsid w:val="00F30535"/>
    <w:rsid w:val="00F34D59"/>
    <w:rsid w:val="00F34F81"/>
    <w:rsid w:val="00F3513F"/>
    <w:rsid w:val="00F3519A"/>
    <w:rsid w:val="00F3572F"/>
    <w:rsid w:val="00F35C31"/>
    <w:rsid w:val="00F364E4"/>
    <w:rsid w:val="00F43CAC"/>
    <w:rsid w:val="00F46875"/>
    <w:rsid w:val="00F47506"/>
    <w:rsid w:val="00F47D50"/>
    <w:rsid w:val="00F50136"/>
    <w:rsid w:val="00F529C1"/>
    <w:rsid w:val="00F52A9D"/>
    <w:rsid w:val="00F53752"/>
    <w:rsid w:val="00F53C8C"/>
    <w:rsid w:val="00F53EB6"/>
    <w:rsid w:val="00F54CD3"/>
    <w:rsid w:val="00F602AE"/>
    <w:rsid w:val="00F65E1E"/>
    <w:rsid w:val="00F67B99"/>
    <w:rsid w:val="00F701CE"/>
    <w:rsid w:val="00F70D66"/>
    <w:rsid w:val="00F70E64"/>
    <w:rsid w:val="00F71AB2"/>
    <w:rsid w:val="00F736D1"/>
    <w:rsid w:val="00F77764"/>
    <w:rsid w:val="00F80924"/>
    <w:rsid w:val="00F836AB"/>
    <w:rsid w:val="00F841BE"/>
    <w:rsid w:val="00F85A12"/>
    <w:rsid w:val="00F85AAB"/>
    <w:rsid w:val="00F86357"/>
    <w:rsid w:val="00F9078A"/>
    <w:rsid w:val="00F915CE"/>
    <w:rsid w:val="00F93272"/>
    <w:rsid w:val="00F95B47"/>
    <w:rsid w:val="00F96827"/>
    <w:rsid w:val="00FA116F"/>
    <w:rsid w:val="00FA158B"/>
    <w:rsid w:val="00FA23D8"/>
    <w:rsid w:val="00FA37D2"/>
    <w:rsid w:val="00FA3F22"/>
    <w:rsid w:val="00FA4B71"/>
    <w:rsid w:val="00FA653E"/>
    <w:rsid w:val="00FA6602"/>
    <w:rsid w:val="00FA6D9A"/>
    <w:rsid w:val="00FB2233"/>
    <w:rsid w:val="00FB29F8"/>
    <w:rsid w:val="00FB2C65"/>
    <w:rsid w:val="00FB35D2"/>
    <w:rsid w:val="00FB4CE8"/>
    <w:rsid w:val="00FC07BD"/>
    <w:rsid w:val="00FC135F"/>
    <w:rsid w:val="00FC1E02"/>
    <w:rsid w:val="00FC1EFC"/>
    <w:rsid w:val="00FC3FC7"/>
    <w:rsid w:val="00FC3FD5"/>
    <w:rsid w:val="00FD12F7"/>
    <w:rsid w:val="00FD198A"/>
    <w:rsid w:val="00FD1C5A"/>
    <w:rsid w:val="00FD20C3"/>
    <w:rsid w:val="00FD5DEC"/>
    <w:rsid w:val="00FD7B26"/>
    <w:rsid w:val="00FE1314"/>
    <w:rsid w:val="00FE1935"/>
    <w:rsid w:val="00FE29CA"/>
    <w:rsid w:val="00FE4CC4"/>
    <w:rsid w:val="00FE5FDC"/>
    <w:rsid w:val="00FE67B7"/>
    <w:rsid w:val="00FE7D45"/>
    <w:rsid w:val="00FF1B10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BE424-D298-4AB0-A747-13B4CE405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2329</TotalTime>
  <Pages>14</Pages>
  <Words>3817</Words>
  <Characters>21761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25527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354</cp:revision>
  <cp:lastPrinted>2024-12-17T05:48:00Z</cp:lastPrinted>
  <dcterms:created xsi:type="dcterms:W3CDTF">2024-01-09T09:55:00Z</dcterms:created>
  <dcterms:modified xsi:type="dcterms:W3CDTF">2025-07-02T03:53:00Z</dcterms:modified>
</cp:coreProperties>
</file>